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483A" w14:textId="77777777" w:rsidR="005B36FA" w:rsidRPr="0029749E" w:rsidRDefault="005B36FA">
      <w:pPr>
        <w:jc w:val="center"/>
        <w:rPr>
          <w:b/>
          <w:sz w:val="20"/>
        </w:rPr>
      </w:pPr>
    </w:p>
    <w:p w14:paraId="4523A473" w14:textId="77777777" w:rsidR="0029749E" w:rsidRPr="0029749E" w:rsidRDefault="0029749E" w:rsidP="00F769E1">
      <w:pPr>
        <w:jc w:val="center"/>
        <w:rPr>
          <w:b/>
          <w:sz w:val="22"/>
          <w:szCs w:val="22"/>
        </w:rPr>
      </w:pPr>
      <w:r w:rsidRPr="0029749E">
        <w:rPr>
          <w:b/>
          <w:sz w:val="22"/>
          <w:szCs w:val="22"/>
        </w:rPr>
        <w:t>The Animal Welfare (Licensing of Activities Involving Animals) (England) Regulations 2018</w:t>
      </w:r>
    </w:p>
    <w:p w14:paraId="03689F48" w14:textId="77777777" w:rsidR="00F57AB9" w:rsidRDefault="007901DC" w:rsidP="0029749E">
      <w:pPr>
        <w:jc w:val="center"/>
        <w:rPr>
          <w:rFonts w:cs="Arial"/>
          <w:b/>
          <w:bCs/>
          <w:sz w:val="30"/>
          <w:szCs w:val="30"/>
          <w:lang w:eastAsia="en-GB"/>
        </w:rPr>
      </w:pPr>
      <w:r w:rsidRPr="0029749E">
        <w:rPr>
          <w:rFonts w:cs="Arial"/>
          <w:b/>
          <w:bCs/>
          <w:sz w:val="30"/>
          <w:szCs w:val="30"/>
          <w:lang w:eastAsia="en-GB"/>
        </w:rPr>
        <w:t>A</w:t>
      </w:r>
      <w:r w:rsidR="00546335" w:rsidRPr="0029749E">
        <w:rPr>
          <w:rFonts w:cs="Arial"/>
          <w:b/>
          <w:bCs/>
          <w:sz w:val="30"/>
          <w:szCs w:val="30"/>
          <w:lang w:eastAsia="en-GB"/>
        </w:rPr>
        <w:t xml:space="preserve">pplication for a licence to </w:t>
      </w:r>
      <w:r w:rsidR="004D03C1" w:rsidRPr="0029749E">
        <w:rPr>
          <w:rFonts w:cs="Arial"/>
          <w:b/>
          <w:bCs/>
          <w:sz w:val="30"/>
          <w:szCs w:val="30"/>
          <w:lang w:eastAsia="en-GB"/>
        </w:rPr>
        <w:t>sell animals</w:t>
      </w:r>
      <w:r w:rsidR="00B76035">
        <w:rPr>
          <w:rFonts w:cs="Arial"/>
          <w:b/>
          <w:bCs/>
          <w:sz w:val="30"/>
          <w:szCs w:val="30"/>
          <w:lang w:eastAsia="en-GB"/>
        </w:rPr>
        <w:t xml:space="preserve"> as pets</w:t>
      </w:r>
    </w:p>
    <w:p w14:paraId="5FB335EA" w14:textId="77777777" w:rsidR="0029749E" w:rsidRPr="0029749E" w:rsidRDefault="0029749E" w:rsidP="0029749E">
      <w:pPr>
        <w:jc w:val="center"/>
        <w:rPr>
          <w:rFonts w:cs="Arial"/>
          <w:b/>
          <w:bCs/>
          <w:sz w:val="30"/>
          <w:szCs w:val="30"/>
          <w:lang w:eastAsia="en-GB"/>
        </w:rPr>
      </w:pPr>
    </w:p>
    <w:p w14:paraId="79284B04" w14:textId="77777777" w:rsidR="00F769E1" w:rsidRPr="00373688" w:rsidRDefault="00F769E1" w:rsidP="00F769E1">
      <w:pPr>
        <w:jc w:val="center"/>
        <w:rPr>
          <w:b/>
          <w:bCs/>
          <w:color w:val="0000FF"/>
        </w:rPr>
      </w:pPr>
      <w:r w:rsidRPr="00373688">
        <w:rPr>
          <w:b/>
          <w:bCs/>
          <w:color w:val="0000FF"/>
        </w:rPr>
        <w:t xml:space="preserve">Please complete all the questions in the form.  </w:t>
      </w:r>
    </w:p>
    <w:p w14:paraId="19D2BFB5" w14:textId="77777777" w:rsidR="00F769E1" w:rsidRDefault="00F769E1" w:rsidP="00F769E1">
      <w:pPr>
        <w:jc w:val="center"/>
        <w:rPr>
          <w:b/>
          <w:bCs/>
          <w:color w:val="0000FF"/>
        </w:rPr>
      </w:pPr>
      <w:r w:rsidRPr="00373688">
        <w:rPr>
          <w:b/>
          <w:bCs/>
          <w:color w:val="0000FF"/>
        </w:rPr>
        <w:t xml:space="preserve">If you have nothing to record, </w:t>
      </w:r>
      <w:r w:rsidR="009E096F" w:rsidRPr="00373688">
        <w:rPr>
          <w:b/>
          <w:bCs/>
          <w:color w:val="0000FF"/>
        </w:rPr>
        <w:t xml:space="preserve">please </w:t>
      </w:r>
      <w:r w:rsidRPr="00373688">
        <w:rPr>
          <w:b/>
          <w:bCs/>
          <w:color w:val="0000FF"/>
        </w:rPr>
        <w:t xml:space="preserve">state "Not applicable" or "None" </w:t>
      </w:r>
    </w:p>
    <w:p w14:paraId="451141EB" w14:textId="77777777" w:rsidR="00373688" w:rsidRPr="00373688" w:rsidRDefault="00373688" w:rsidP="00F769E1">
      <w:pPr>
        <w:jc w:val="center"/>
        <w:rPr>
          <w:b/>
          <w:bCs/>
          <w:color w:val="0000FF"/>
        </w:rPr>
      </w:pPr>
      <w:r w:rsidRPr="00373688">
        <w:rPr>
          <w:b/>
          <w:bCs/>
          <w:color w:val="0000FF"/>
          <w:highlight w:val="yellow"/>
        </w:rPr>
        <w:t>Your application will be invalid if all information is not completed.</w:t>
      </w:r>
    </w:p>
    <w:p w14:paraId="421AB2EE" w14:textId="77777777" w:rsidR="00D62769" w:rsidRPr="0029749E" w:rsidRDefault="00D62769" w:rsidP="00F769E1">
      <w:pPr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29749E" w:rsidRPr="0029749E" w14:paraId="67168F6D" w14:textId="77777777" w:rsidTr="0029749E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154F3725" w14:textId="77777777" w:rsidR="0029749E" w:rsidRPr="0029749E" w:rsidRDefault="0029749E" w:rsidP="0029749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14:paraId="1B034263" w14:textId="77777777" w:rsidR="0029749E" w:rsidRPr="0029749E" w:rsidRDefault="0029749E" w:rsidP="0029749E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Type of Business</w:t>
            </w:r>
          </w:p>
        </w:tc>
      </w:tr>
      <w:tr w:rsidR="0029749E" w:rsidRPr="0029749E" w14:paraId="3BBEAFFE" w14:textId="77777777" w:rsidTr="0029749E">
        <w:trPr>
          <w:cantSplit/>
        </w:trPr>
        <w:tc>
          <w:tcPr>
            <w:tcW w:w="709" w:type="dxa"/>
            <w:vAlign w:val="center"/>
          </w:tcPr>
          <w:p w14:paraId="67894307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17DD5C1B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Pet Shop</w:t>
            </w:r>
          </w:p>
        </w:tc>
        <w:tc>
          <w:tcPr>
            <w:tcW w:w="6237" w:type="dxa"/>
            <w:vAlign w:val="center"/>
          </w:tcPr>
          <w:p w14:paraId="22233540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5D736624" w14:textId="77777777" w:rsidTr="0029749E">
        <w:trPr>
          <w:cantSplit/>
        </w:trPr>
        <w:tc>
          <w:tcPr>
            <w:tcW w:w="709" w:type="dxa"/>
            <w:vAlign w:val="center"/>
          </w:tcPr>
          <w:p w14:paraId="1D7271A7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14:paraId="4A7EC6FE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Home Sales</w:t>
            </w:r>
          </w:p>
        </w:tc>
        <w:tc>
          <w:tcPr>
            <w:tcW w:w="6237" w:type="dxa"/>
            <w:vAlign w:val="center"/>
          </w:tcPr>
          <w:p w14:paraId="7CA4E85E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735E5AC0" w14:textId="77777777" w:rsidTr="0029749E">
        <w:trPr>
          <w:cantSplit/>
        </w:trPr>
        <w:tc>
          <w:tcPr>
            <w:tcW w:w="709" w:type="dxa"/>
            <w:vAlign w:val="center"/>
          </w:tcPr>
          <w:p w14:paraId="2F2266FE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14:paraId="55D5F809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Internet Sales</w:t>
            </w:r>
          </w:p>
        </w:tc>
        <w:tc>
          <w:tcPr>
            <w:tcW w:w="6237" w:type="dxa"/>
            <w:vAlign w:val="center"/>
          </w:tcPr>
          <w:p w14:paraId="0C996257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5D927CD0" w14:textId="77777777" w:rsidTr="0029749E">
        <w:trPr>
          <w:cantSplit/>
        </w:trPr>
        <w:tc>
          <w:tcPr>
            <w:tcW w:w="709" w:type="dxa"/>
            <w:vAlign w:val="center"/>
          </w:tcPr>
          <w:p w14:paraId="05CC6BF8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14:paraId="0E56B215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Wholesales</w:t>
            </w:r>
          </w:p>
        </w:tc>
        <w:tc>
          <w:tcPr>
            <w:tcW w:w="6237" w:type="dxa"/>
            <w:vAlign w:val="center"/>
          </w:tcPr>
          <w:p w14:paraId="2EFA90D1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0C02FCE2" w14:textId="77777777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1E10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83C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Third Party Sales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944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7B1CDC0F" w14:textId="77777777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2238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06C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Hobby Sales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F4D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3C4191AC" w14:textId="77777777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968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3B4B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Sale of animals to the public as pets by means of a fixed or minimum donation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525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4EA617C5" w14:textId="77777777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363F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9749E">
              <w:rPr>
                <w:sz w:val="20"/>
              </w:rPr>
              <w:t>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E2A9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Other please state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23B8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54EAB6CF" w14:textId="77777777" w:rsidR="00D62769" w:rsidRDefault="00D62769" w:rsidP="00F769E1">
      <w:pPr>
        <w:jc w:val="center"/>
      </w:pPr>
    </w:p>
    <w:p w14:paraId="4B73FFA9" w14:textId="77777777" w:rsidR="00373688" w:rsidRPr="0029749E" w:rsidRDefault="00373688" w:rsidP="00F769E1">
      <w:pPr>
        <w:jc w:val="center"/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47"/>
        <w:gridCol w:w="1410"/>
        <w:gridCol w:w="480"/>
        <w:gridCol w:w="2364"/>
      </w:tblGrid>
      <w:tr w:rsidR="0029749E" w:rsidRPr="0029749E" w14:paraId="67CDF3E4" w14:textId="77777777" w:rsidTr="0029749E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3C23D5C7" w14:textId="77777777" w:rsidR="0029749E" w:rsidRPr="0029749E" w:rsidRDefault="0029749E" w:rsidP="0029749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6" w:type="dxa"/>
            <w:gridSpan w:val="7"/>
            <w:shd w:val="clear" w:color="auto" w:fill="F0F8FA"/>
            <w:vAlign w:val="center"/>
          </w:tcPr>
          <w:p w14:paraId="45CD15E6" w14:textId="77777777" w:rsidR="0029749E" w:rsidRPr="0029749E" w:rsidRDefault="0029749E" w:rsidP="0029749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Type of Application</w:t>
            </w:r>
          </w:p>
        </w:tc>
      </w:tr>
      <w:tr w:rsidR="0029749E" w:rsidRPr="0029749E" w14:paraId="627461E6" w14:textId="77777777" w:rsidTr="009F2DC1">
        <w:trPr>
          <w:cantSplit/>
        </w:trPr>
        <w:tc>
          <w:tcPr>
            <w:tcW w:w="709" w:type="dxa"/>
            <w:vAlign w:val="center"/>
          </w:tcPr>
          <w:p w14:paraId="63125BC6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828" w:type="dxa"/>
            <w:vAlign w:val="center"/>
          </w:tcPr>
          <w:p w14:paraId="5257B4FD" w14:textId="77777777" w:rsidR="0029749E" w:rsidRPr="0029749E" w:rsidRDefault="0029749E" w:rsidP="0029749E">
            <w:pPr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Type of Application</w:t>
            </w:r>
          </w:p>
        </w:tc>
        <w:tc>
          <w:tcPr>
            <w:tcW w:w="1474" w:type="dxa"/>
            <w:vAlign w:val="center"/>
          </w:tcPr>
          <w:p w14:paraId="09C723A2" w14:textId="77777777" w:rsidR="0029749E" w:rsidRPr="0029749E" w:rsidRDefault="0029749E" w:rsidP="009F2DC1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29749E">
              <w:rPr>
                <w:sz w:val="20"/>
              </w:rPr>
              <w:t>New</w:t>
            </w:r>
          </w:p>
        </w:tc>
        <w:tc>
          <w:tcPr>
            <w:tcW w:w="463" w:type="dxa"/>
            <w:vAlign w:val="center"/>
          </w:tcPr>
          <w:p w14:paraId="37AEA989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42AAC2A3" w14:textId="77777777" w:rsidR="0029749E" w:rsidRPr="0029749E" w:rsidRDefault="0029749E" w:rsidP="009F2DC1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29749E">
              <w:rPr>
                <w:sz w:val="20"/>
              </w:rPr>
              <w:t>Renewal</w:t>
            </w:r>
          </w:p>
        </w:tc>
        <w:tc>
          <w:tcPr>
            <w:tcW w:w="480" w:type="dxa"/>
            <w:vAlign w:val="center"/>
          </w:tcPr>
          <w:p w14:paraId="2BF9C733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3" w:type="dxa"/>
            <w:shd w:val="clear" w:color="auto" w:fill="F0F8FA"/>
            <w:vAlign w:val="center"/>
          </w:tcPr>
          <w:p w14:paraId="285BBD28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If new, go to 2.3</w:t>
            </w:r>
          </w:p>
        </w:tc>
      </w:tr>
      <w:tr w:rsidR="0029749E" w:rsidRPr="0029749E" w14:paraId="44FDCF47" w14:textId="77777777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A181" w14:textId="77777777" w:rsidR="0029749E" w:rsidRPr="0029749E" w:rsidRDefault="0029749E" w:rsidP="0029749E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8963" w14:textId="77777777" w:rsidR="0029749E" w:rsidRPr="0029749E" w:rsidRDefault="0029749E" w:rsidP="0029749E">
            <w:pPr>
              <w:spacing w:before="80" w:after="8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Existing licence number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54A" w14:textId="77777777" w:rsidR="0029749E" w:rsidRPr="0029749E" w:rsidRDefault="0029749E" w:rsidP="0029749E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29749E" w:rsidRPr="0029749E" w14:paraId="1079D164" w14:textId="77777777" w:rsidTr="0029749E">
        <w:trPr>
          <w:cantSplit/>
          <w:tblHeader/>
        </w:trPr>
        <w:tc>
          <w:tcPr>
            <w:tcW w:w="709" w:type="dxa"/>
            <w:shd w:val="clear" w:color="auto" w:fill="F0F8FA"/>
          </w:tcPr>
          <w:p w14:paraId="5805B953" w14:textId="77777777" w:rsidR="0029749E" w:rsidRPr="0029749E" w:rsidRDefault="0029749E" w:rsidP="000E07B5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2b</w:t>
            </w:r>
          </w:p>
        </w:tc>
        <w:tc>
          <w:tcPr>
            <w:tcW w:w="10065" w:type="dxa"/>
            <w:gridSpan w:val="7"/>
            <w:shd w:val="clear" w:color="auto" w:fill="F0F8FA"/>
            <w:vAlign w:val="bottom"/>
          </w:tcPr>
          <w:p w14:paraId="6EA37985" w14:textId="77777777" w:rsidR="0029749E" w:rsidRPr="0029749E" w:rsidRDefault="0029749E" w:rsidP="000E07B5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Further details about the applicant</w:t>
            </w:r>
          </w:p>
        </w:tc>
      </w:tr>
      <w:tr w:rsidR="0029749E" w:rsidRPr="0029749E" w14:paraId="20A4DB4C" w14:textId="77777777" w:rsidTr="0029749E">
        <w:trPr>
          <w:cantSplit/>
        </w:trPr>
        <w:tc>
          <w:tcPr>
            <w:tcW w:w="709" w:type="dxa"/>
            <w:vAlign w:val="center"/>
          </w:tcPr>
          <w:p w14:paraId="2C62965D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14:paraId="5D2F27A1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 you have any training certificates or qualifications?</w:t>
            </w:r>
          </w:p>
        </w:tc>
        <w:tc>
          <w:tcPr>
            <w:tcW w:w="1984" w:type="dxa"/>
            <w:gridSpan w:val="3"/>
            <w:vAlign w:val="center"/>
          </w:tcPr>
          <w:p w14:paraId="75102E04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 / No</w:t>
            </w:r>
          </w:p>
        </w:tc>
        <w:tc>
          <w:tcPr>
            <w:tcW w:w="4253" w:type="dxa"/>
            <w:gridSpan w:val="3"/>
            <w:shd w:val="clear" w:color="auto" w:fill="F0F8FA"/>
            <w:vAlign w:val="center"/>
          </w:tcPr>
          <w:p w14:paraId="08C24A30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If no, go to 2.5</w:t>
            </w:r>
          </w:p>
        </w:tc>
      </w:tr>
      <w:tr w:rsidR="0029749E" w:rsidRPr="0029749E" w14:paraId="600A8DF9" w14:textId="77777777" w:rsidTr="0029749E">
        <w:trPr>
          <w:cantSplit/>
        </w:trPr>
        <w:tc>
          <w:tcPr>
            <w:tcW w:w="709" w:type="dxa"/>
            <w:vAlign w:val="center"/>
          </w:tcPr>
          <w:p w14:paraId="6F7DAD80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14:paraId="4375FEDC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Please provide details of training certificates and qualifications</w:t>
            </w:r>
          </w:p>
        </w:tc>
        <w:tc>
          <w:tcPr>
            <w:tcW w:w="6237" w:type="dxa"/>
            <w:gridSpan w:val="6"/>
            <w:vAlign w:val="center"/>
          </w:tcPr>
          <w:p w14:paraId="20BF2566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25F5B982" w14:textId="77777777" w:rsidTr="0029749E">
        <w:trPr>
          <w:cantSplit/>
        </w:trPr>
        <w:tc>
          <w:tcPr>
            <w:tcW w:w="709" w:type="dxa"/>
            <w:vAlign w:val="center"/>
          </w:tcPr>
          <w:p w14:paraId="0FF57415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14:paraId="56730F50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Please provide details of relevant experience</w:t>
            </w:r>
          </w:p>
        </w:tc>
        <w:tc>
          <w:tcPr>
            <w:tcW w:w="6237" w:type="dxa"/>
            <w:gridSpan w:val="6"/>
            <w:vAlign w:val="center"/>
          </w:tcPr>
          <w:p w14:paraId="171F470F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626D157D" w14:textId="77777777" w:rsidTr="0029749E">
        <w:trPr>
          <w:cantSplit/>
        </w:trPr>
        <w:tc>
          <w:tcPr>
            <w:tcW w:w="709" w:type="dxa"/>
            <w:vAlign w:val="center"/>
          </w:tcPr>
          <w:p w14:paraId="5EDA6666" w14:textId="77777777" w:rsidR="0029749E" w:rsidRPr="0029749E" w:rsidRDefault="0029749E" w:rsidP="0029749E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14:paraId="7B973D67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Date of birth</w:t>
            </w:r>
          </w:p>
        </w:tc>
        <w:tc>
          <w:tcPr>
            <w:tcW w:w="6237" w:type="dxa"/>
            <w:gridSpan w:val="6"/>
            <w:vAlign w:val="center"/>
          </w:tcPr>
          <w:p w14:paraId="741B9D43" w14:textId="77777777" w:rsidR="0029749E" w:rsidRPr="0029749E" w:rsidRDefault="0029749E" w:rsidP="0029749E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14:paraId="0DDE49E2" w14:textId="77777777" w:rsidR="004D03C1" w:rsidRDefault="004D03C1" w:rsidP="00F769E1"/>
    <w:p w14:paraId="23C5250A" w14:textId="77777777" w:rsidR="00373688" w:rsidRPr="0029749E" w:rsidRDefault="00373688" w:rsidP="00F769E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29749E" w:rsidRPr="0029749E" w14:paraId="0B2EC3A1" w14:textId="77777777" w:rsidTr="0029749E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5D2AC47A" w14:textId="77777777" w:rsidR="0029749E" w:rsidRPr="0029749E" w:rsidRDefault="0029749E" w:rsidP="0029749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14:paraId="4CC05FF9" w14:textId="77777777" w:rsidR="0029749E" w:rsidRPr="0029749E" w:rsidRDefault="0029749E" w:rsidP="0029749E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 xml:space="preserve">Premises to be licensed </w:t>
            </w:r>
          </w:p>
        </w:tc>
      </w:tr>
      <w:tr w:rsidR="0029749E" w:rsidRPr="0029749E" w14:paraId="2FE411B5" w14:textId="77777777" w:rsidTr="0029749E">
        <w:trPr>
          <w:cantSplit/>
        </w:trPr>
        <w:tc>
          <w:tcPr>
            <w:tcW w:w="709" w:type="dxa"/>
            <w:vAlign w:val="center"/>
          </w:tcPr>
          <w:p w14:paraId="1C13A7BF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3916FCF7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Name of premises/trading name</w:t>
            </w:r>
          </w:p>
        </w:tc>
        <w:tc>
          <w:tcPr>
            <w:tcW w:w="6237" w:type="dxa"/>
            <w:vAlign w:val="center"/>
          </w:tcPr>
          <w:p w14:paraId="41F35A82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282D60FA" w14:textId="77777777" w:rsidTr="0029749E">
        <w:trPr>
          <w:cantSplit/>
        </w:trPr>
        <w:tc>
          <w:tcPr>
            <w:tcW w:w="709" w:type="dxa"/>
            <w:vAlign w:val="center"/>
          </w:tcPr>
          <w:p w14:paraId="5B88167B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14:paraId="0ED362B3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Address of premises</w:t>
            </w:r>
          </w:p>
        </w:tc>
        <w:tc>
          <w:tcPr>
            <w:tcW w:w="6237" w:type="dxa"/>
            <w:vAlign w:val="center"/>
          </w:tcPr>
          <w:p w14:paraId="5E7E23B9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79DCE546" w14:textId="77777777" w:rsidTr="0029749E">
        <w:trPr>
          <w:cantSplit/>
        </w:trPr>
        <w:tc>
          <w:tcPr>
            <w:tcW w:w="709" w:type="dxa"/>
            <w:vAlign w:val="center"/>
          </w:tcPr>
          <w:p w14:paraId="6FEE1874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14:paraId="1C2D1ED7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Telephone number of premises</w:t>
            </w:r>
          </w:p>
        </w:tc>
        <w:tc>
          <w:tcPr>
            <w:tcW w:w="6237" w:type="dxa"/>
            <w:vAlign w:val="center"/>
          </w:tcPr>
          <w:p w14:paraId="0A04EBF6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70E3D0E7" w14:textId="77777777" w:rsidTr="0029749E">
        <w:trPr>
          <w:cantSplit/>
        </w:trPr>
        <w:tc>
          <w:tcPr>
            <w:tcW w:w="709" w:type="dxa"/>
            <w:vAlign w:val="center"/>
          </w:tcPr>
          <w:p w14:paraId="2A54B561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14:paraId="0EBF02F6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50E15E19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72EDBD94" w14:textId="77777777" w:rsidTr="0029749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165E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615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Do you have planning permission for this business </w:t>
            </w:r>
            <w:proofErr w:type="gramStart"/>
            <w:r w:rsidRPr="0029749E">
              <w:rPr>
                <w:sz w:val="20"/>
              </w:rPr>
              <w:t>use.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46B0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</w:tr>
    </w:tbl>
    <w:p w14:paraId="258EC97C" w14:textId="77777777" w:rsidR="00F57AB9" w:rsidRDefault="00F57AB9" w:rsidP="00F57AB9"/>
    <w:p w14:paraId="71D4511E" w14:textId="77777777" w:rsidR="00373688" w:rsidRPr="0029749E" w:rsidRDefault="00373688" w:rsidP="00F57AB9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842"/>
        <w:gridCol w:w="4253"/>
      </w:tblGrid>
      <w:tr w:rsidR="0029749E" w:rsidRPr="0029749E" w14:paraId="37AA38C4" w14:textId="77777777" w:rsidTr="00742788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7938D924" w14:textId="77777777" w:rsidR="0029749E" w:rsidRPr="0029749E" w:rsidRDefault="0029749E" w:rsidP="0029749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14:paraId="14EF33FD" w14:textId="77777777" w:rsidR="0029749E" w:rsidRPr="0029749E" w:rsidRDefault="0029749E" w:rsidP="0029749E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Accommodation and facilities</w:t>
            </w:r>
          </w:p>
        </w:tc>
      </w:tr>
      <w:tr w:rsidR="0029749E" w:rsidRPr="0029749E" w14:paraId="17A4ACE4" w14:textId="77777777" w:rsidTr="00742788">
        <w:trPr>
          <w:cantSplit/>
          <w:trHeight w:val="338"/>
        </w:trPr>
        <w:tc>
          <w:tcPr>
            <w:tcW w:w="709" w:type="dxa"/>
            <w:vAlign w:val="center"/>
          </w:tcPr>
          <w:p w14:paraId="18509876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970" w:type="dxa"/>
            <w:vAlign w:val="center"/>
          </w:tcPr>
          <w:p w14:paraId="66F5B7DD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Number and size of rooms to be used</w:t>
            </w:r>
          </w:p>
        </w:tc>
        <w:tc>
          <w:tcPr>
            <w:tcW w:w="6095" w:type="dxa"/>
            <w:gridSpan w:val="2"/>
            <w:vAlign w:val="center"/>
          </w:tcPr>
          <w:p w14:paraId="7B9B80AF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082AA7E7" w14:textId="77777777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6F49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0FCB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Heating arrangements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DB81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6537CA46" w14:textId="77777777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9B2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0506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Method of ventilation of premises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651C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2ADEFAB0" w14:textId="77777777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C269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0DF6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Lighting arrangements (natural &amp; artificial)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6BB5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304713B0" w14:textId="77777777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F60C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0879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rFonts w:cs="Arial"/>
                <w:sz w:val="20"/>
                <w:lang w:eastAsia="en-GB"/>
              </w:rPr>
              <w:t>Water supply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2D4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6CE5AA07" w14:textId="77777777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0428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55E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  <w:lang w:eastAsia="en-GB"/>
              </w:rPr>
              <w:t>Facilities for food storage &amp; preparation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31E3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4E19A7FF" w14:textId="77777777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C335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B0C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</w:rPr>
              <w:t>Arrangements for disposal of excreta, bedding and other waste material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108D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100CCE13" w14:textId="77777777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B302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29749E">
              <w:rPr>
                <w:sz w:val="20"/>
              </w:rPr>
              <w:t>.8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9B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</w:rPr>
              <w:t>Isolation facilities for the control of infectious diseases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405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29749E" w:rsidRPr="0029749E" w14:paraId="4E54E01A" w14:textId="77777777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29A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485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5B5" w14:textId="77777777" w:rsidR="0029749E" w:rsidRPr="0029749E" w:rsidRDefault="0029749E" w:rsidP="0029749E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31A42CD3" w14:textId="77777777" w:rsidTr="00742788">
        <w:trPr>
          <w:cantSplit/>
        </w:trPr>
        <w:tc>
          <w:tcPr>
            <w:tcW w:w="709" w:type="dxa"/>
          </w:tcPr>
          <w:p w14:paraId="29262CFF" w14:textId="77777777" w:rsidR="00742788" w:rsidRPr="0029749E" w:rsidRDefault="00742788" w:rsidP="000E07B5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9749E">
              <w:rPr>
                <w:sz w:val="18"/>
                <w:szCs w:val="18"/>
              </w:rPr>
              <w:t>.10</w:t>
            </w:r>
          </w:p>
        </w:tc>
        <w:tc>
          <w:tcPr>
            <w:tcW w:w="3970" w:type="dxa"/>
          </w:tcPr>
          <w:p w14:paraId="38990D87" w14:textId="77777777" w:rsidR="00742788" w:rsidRPr="0029749E" w:rsidRDefault="00742788" w:rsidP="000E07B5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 you keep and maintain a register of animals?</w:t>
            </w:r>
          </w:p>
        </w:tc>
        <w:tc>
          <w:tcPr>
            <w:tcW w:w="1842" w:type="dxa"/>
          </w:tcPr>
          <w:p w14:paraId="62A8B42E" w14:textId="77777777" w:rsidR="00742788" w:rsidRPr="0029749E" w:rsidRDefault="00742788" w:rsidP="000E07B5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Yes / No</w:t>
            </w:r>
          </w:p>
        </w:tc>
        <w:tc>
          <w:tcPr>
            <w:tcW w:w="4253" w:type="dxa"/>
            <w:shd w:val="clear" w:color="auto" w:fill="F0F8FA"/>
          </w:tcPr>
          <w:p w14:paraId="7D153521" w14:textId="77777777" w:rsidR="00742788" w:rsidRPr="0029749E" w:rsidRDefault="00742788" w:rsidP="000E07B5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742788" w:rsidRPr="0029749E" w14:paraId="21CC05BF" w14:textId="77777777" w:rsidTr="0074278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B9F" w14:textId="77777777" w:rsidR="00742788" w:rsidRPr="0029749E" w:rsidRDefault="00742788" w:rsidP="00FE7960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9749E">
              <w:rPr>
                <w:sz w:val="20"/>
              </w:rPr>
              <w:t>.11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262" w14:textId="77777777" w:rsidR="00742788" w:rsidRPr="0029749E" w:rsidRDefault="00742788" w:rsidP="009B1255">
            <w:pPr>
              <w:tabs>
                <w:tab w:val="left" w:pos="284"/>
              </w:tabs>
              <w:spacing w:before="120" w:after="120"/>
              <w:rPr>
                <w:rFonts w:cs="Arial"/>
                <w:sz w:val="20"/>
                <w:lang w:eastAsia="en-GB"/>
              </w:rPr>
            </w:pPr>
            <w:r w:rsidRPr="0029749E">
              <w:rPr>
                <w:rFonts w:cs="Arial"/>
                <w:sz w:val="20"/>
                <w:lang w:eastAsia="en-GB"/>
              </w:rPr>
              <w:t>Wh</w:t>
            </w:r>
            <w:r>
              <w:rPr>
                <w:rFonts w:cs="Arial"/>
                <w:sz w:val="20"/>
                <w:lang w:eastAsia="en-GB"/>
              </w:rPr>
              <w:t xml:space="preserve">en the premises is closed what </w:t>
            </w:r>
            <w:r w:rsidRPr="0029749E">
              <w:rPr>
                <w:rFonts w:cs="Arial"/>
                <w:sz w:val="20"/>
                <w:lang w:eastAsia="en-GB"/>
              </w:rPr>
              <w:t>arrangements are in place to ensure the welfare of animals.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61B" w14:textId="77777777" w:rsidR="00742788" w:rsidRPr="0029749E" w:rsidRDefault="00742788" w:rsidP="00FE7960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</w:tr>
    </w:tbl>
    <w:p w14:paraId="2B05455B" w14:textId="77777777" w:rsidR="000149C6" w:rsidRDefault="000149C6"/>
    <w:p w14:paraId="04428D27" w14:textId="77777777" w:rsidR="00373688" w:rsidRPr="0029749E" w:rsidRDefault="0037368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642"/>
        <w:gridCol w:w="993"/>
        <w:gridCol w:w="1275"/>
        <w:gridCol w:w="2127"/>
        <w:gridCol w:w="2126"/>
      </w:tblGrid>
      <w:tr w:rsidR="00742788" w:rsidRPr="0029749E" w14:paraId="05EC8F12" w14:textId="77777777" w:rsidTr="00742788">
        <w:trPr>
          <w:cantSplit/>
          <w:tblHeader/>
        </w:trPr>
        <w:tc>
          <w:tcPr>
            <w:tcW w:w="611" w:type="dxa"/>
            <w:shd w:val="clear" w:color="auto" w:fill="F0F8FA"/>
            <w:vAlign w:val="center"/>
          </w:tcPr>
          <w:p w14:paraId="082DC386" w14:textId="77777777" w:rsidR="00742788" w:rsidRPr="0029749E" w:rsidRDefault="00742788" w:rsidP="00742788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163" w:type="dxa"/>
            <w:gridSpan w:val="5"/>
            <w:shd w:val="clear" w:color="auto" w:fill="F0F8FA"/>
            <w:vAlign w:val="center"/>
          </w:tcPr>
          <w:p w14:paraId="5EB2A18D" w14:textId="77777777" w:rsidR="00742788" w:rsidRPr="0029749E" w:rsidRDefault="00742788" w:rsidP="00742788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 xml:space="preserve">Animals to be sold </w:t>
            </w:r>
          </w:p>
        </w:tc>
      </w:tr>
      <w:tr w:rsidR="00742788" w:rsidRPr="0029749E" w14:paraId="5B4C4229" w14:textId="77777777" w:rsidTr="00742788">
        <w:trPr>
          <w:cantSplit/>
          <w:tblHeader/>
        </w:trPr>
        <w:tc>
          <w:tcPr>
            <w:tcW w:w="611" w:type="dxa"/>
            <w:shd w:val="clear" w:color="auto" w:fill="auto"/>
            <w:vAlign w:val="center"/>
          </w:tcPr>
          <w:p w14:paraId="5F3947C8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163" w:type="dxa"/>
            <w:gridSpan w:val="5"/>
            <w:shd w:val="clear" w:color="auto" w:fill="auto"/>
            <w:vAlign w:val="center"/>
          </w:tcPr>
          <w:p w14:paraId="33839DDF" w14:textId="77777777" w:rsidR="00742788" w:rsidRPr="0029749E" w:rsidRDefault="00742788" w:rsidP="00742788">
            <w:pPr>
              <w:rPr>
                <w:rFonts w:cs="Arial"/>
                <w:bCs/>
                <w:sz w:val="20"/>
              </w:rPr>
            </w:pPr>
            <w:r w:rsidRPr="0029749E">
              <w:rPr>
                <w:rFonts w:cs="Arial"/>
                <w:bCs/>
                <w:sz w:val="20"/>
              </w:rPr>
              <w:t>Please provide details of the animals to be sold</w:t>
            </w:r>
          </w:p>
        </w:tc>
      </w:tr>
      <w:tr w:rsidR="00742788" w:rsidRPr="0029749E" w14:paraId="357275D9" w14:textId="77777777" w:rsidTr="00742788">
        <w:trPr>
          <w:cantSplit/>
        </w:trPr>
        <w:tc>
          <w:tcPr>
            <w:tcW w:w="611" w:type="dxa"/>
            <w:vAlign w:val="center"/>
          </w:tcPr>
          <w:p w14:paraId="17930A0B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 xml:space="preserve"> </w:t>
            </w:r>
          </w:p>
        </w:tc>
        <w:tc>
          <w:tcPr>
            <w:tcW w:w="3642" w:type="dxa"/>
            <w:vAlign w:val="center"/>
          </w:tcPr>
          <w:p w14:paraId="7EF51817" w14:textId="77777777" w:rsidR="00742788" w:rsidRPr="0029749E" w:rsidRDefault="00742788" w:rsidP="00742788">
            <w:pPr>
              <w:rPr>
                <w:rFonts w:cs="Arial"/>
                <w:b/>
                <w:sz w:val="20"/>
              </w:rPr>
            </w:pPr>
            <w:r w:rsidRPr="0029749E">
              <w:rPr>
                <w:rFonts w:cs="Arial"/>
                <w:b/>
                <w:sz w:val="20"/>
              </w:rPr>
              <w:t>Type</w:t>
            </w:r>
          </w:p>
        </w:tc>
        <w:tc>
          <w:tcPr>
            <w:tcW w:w="993" w:type="dxa"/>
            <w:vAlign w:val="center"/>
          </w:tcPr>
          <w:p w14:paraId="1BAA313B" w14:textId="77777777" w:rsidR="00742788" w:rsidRPr="0029749E" w:rsidRDefault="00742788" w:rsidP="0074278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B2F561C" w14:textId="77777777" w:rsidR="00742788" w:rsidRPr="0029749E" w:rsidRDefault="00742788" w:rsidP="0074278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Maximum</w:t>
            </w:r>
          </w:p>
          <w:p w14:paraId="12075A6C" w14:textId="77777777" w:rsidR="00742788" w:rsidRPr="0029749E" w:rsidRDefault="00742788" w:rsidP="0074278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Number</w:t>
            </w:r>
          </w:p>
        </w:tc>
        <w:tc>
          <w:tcPr>
            <w:tcW w:w="2127" w:type="dxa"/>
            <w:vAlign w:val="center"/>
          </w:tcPr>
          <w:p w14:paraId="3F24AA97" w14:textId="77777777"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Details of accommodation including size</w:t>
            </w:r>
          </w:p>
        </w:tc>
        <w:tc>
          <w:tcPr>
            <w:tcW w:w="2126" w:type="dxa"/>
            <w:vAlign w:val="center"/>
          </w:tcPr>
          <w:p w14:paraId="7CB13606" w14:textId="77777777"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Age at which to be sold</w:t>
            </w:r>
          </w:p>
        </w:tc>
      </w:tr>
      <w:tr w:rsidR="00742788" w:rsidRPr="0029749E" w14:paraId="722D94A8" w14:textId="77777777" w:rsidTr="00742788">
        <w:trPr>
          <w:cantSplit/>
        </w:trPr>
        <w:tc>
          <w:tcPr>
            <w:tcW w:w="611" w:type="dxa"/>
            <w:vAlign w:val="center"/>
          </w:tcPr>
          <w:p w14:paraId="031FCE71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642" w:type="dxa"/>
            <w:vAlign w:val="center"/>
          </w:tcPr>
          <w:p w14:paraId="763F78E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Dogs / puppies</w:t>
            </w:r>
          </w:p>
        </w:tc>
        <w:tc>
          <w:tcPr>
            <w:tcW w:w="993" w:type="dxa"/>
            <w:vAlign w:val="center"/>
          </w:tcPr>
          <w:p w14:paraId="7C0E0411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40BF0254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AC9179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F9C1711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67144BF5" w14:textId="77777777" w:rsidTr="00742788">
        <w:trPr>
          <w:cantSplit/>
        </w:trPr>
        <w:tc>
          <w:tcPr>
            <w:tcW w:w="611" w:type="dxa"/>
            <w:vAlign w:val="center"/>
          </w:tcPr>
          <w:p w14:paraId="59ACD4A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642" w:type="dxa"/>
            <w:vAlign w:val="center"/>
          </w:tcPr>
          <w:p w14:paraId="56682DE4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Cats /kittens</w:t>
            </w:r>
          </w:p>
        </w:tc>
        <w:tc>
          <w:tcPr>
            <w:tcW w:w="993" w:type="dxa"/>
            <w:vAlign w:val="center"/>
          </w:tcPr>
          <w:p w14:paraId="75B56861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4B72484D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A4C7D92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37A54CE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695056E8" w14:textId="77777777" w:rsidTr="00742788">
        <w:trPr>
          <w:cantSplit/>
        </w:trPr>
        <w:tc>
          <w:tcPr>
            <w:tcW w:w="611" w:type="dxa"/>
            <w:vAlign w:val="center"/>
          </w:tcPr>
          <w:p w14:paraId="10B2F024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642" w:type="dxa"/>
            <w:vAlign w:val="center"/>
          </w:tcPr>
          <w:p w14:paraId="3BB34B67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Chipmunks</w:t>
            </w:r>
          </w:p>
        </w:tc>
        <w:tc>
          <w:tcPr>
            <w:tcW w:w="993" w:type="dxa"/>
            <w:vAlign w:val="center"/>
          </w:tcPr>
          <w:p w14:paraId="68607C57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588F1236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3BA7E15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483A4A7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134E0999" w14:textId="77777777" w:rsidTr="00742788">
        <w:trPr>
          <w:cantSplit/>
        </w:trPr>
        <w:tc>
          <w:tcPr>
            <w:tcW w:w="611" w:type="dxa"/>
            <w:vAlign w:val="center"/>
          </w:tcPr>
          <w:p w14:paraId="4A2303FB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642" w:type="dxa"/>
            <w:vAlign w:val="center"/>
          </w:tcPr>
          <w:p w14:paraId="3C5C9E22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Rabbits &amp; cavies</w:t>
            </w:r>
          </w:p>
        </w:tc>
        <w:tc>
          <w:tcPr>
            <w:tcW w:w="993" w:type="dxa"/>
            <w:vAlign w:val="center"/>
          </w:tcPr>
          <w:p w14:paraId="482B520C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40F76C14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EFA0D4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9DD8BE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1EFFF344" w14:textId="77777777" w:rsidTr="00742788">
        <w:trPr>
          <w:cantSplit/>
        </w:trPr>
        <w:tc>
          <w:tcPr>
            <w:tcW w:w="611" w:type="dxa"/>
            <w:vAlign w:val="center"/>
          </w:tcPr>
          <w:p w14:paraId="33D2E7C8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642" w:type="dxa"/>
            <w:vAlign w:val="center"/>
          </w:tcPr>
          <w:p w14:paraId="3D12BC2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Hamsters</w:t>
            </w:r>
          </w:p>
        </w:tc>
        <w:tc>
          <w:tcPr>
            <w:tcW w:w="993" w:type="dxa"/>
            <w:vAlign w:val="center"/>
          </w:tcPr>
          <w:p w14:paraId="12C8C524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3B3FA68F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3E5836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6EFF7BD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2948080A" w14:textId="77777777" w:rsidTr="00742788">
        <w:trPr>
          <w:cantSplit/>
        </w:trPr>
        <w:tc>
          <w:tcPr>
            <w:tcW w:w="611" w:type="dxa"/>
            <w:vAlign w:val="center"/>
          </w:tcPr>
          <w:p w14:paraId="5C2436DE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.6</w:t>
            </w:r>
          </w:p>
        </w:tc>
        <w:tc>
          <w:tcPr>
            <w:tcW w:w="3642" w:type="dxa"/>
            <w:vAlign w:val="center"/>
          </w:tcPr>
          <w:p w14:paraId="7459C134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Rats, mice &amp; gerbils</w:t>
            </w:r>
          </w:p>
        </w:tc>
        <w:tc>
          <w:tcPr>
            <w:tcW w:w="993" w:type="dxa"/>
            <w:vAlign w:val="center"/>
          </w:tcPr>
          <w:p w14:paraId="3255F0F0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2608E335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E012EB0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E68E5E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0A2ECF0C" w14:textId="77777777" w:rsidTr="00742788">
        <w:trPr>
          <w:cantSplit/>
        </w:trPr>
        <w:tc>
          <w:tcPr>
            <w:tcW w:w="611" w:type="dxa"/>
            <w:vAlign w:val="center"/>
          </w:tcPr>
          <w:p w14:paraId="4B69218D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.7</w:t>
            </w:r>
          </w:p>
        </w:tc>
        <w:tc>
          <w:tcPr>
            <w:tcW w:w="3642" w:type="dxa"/>
            <w:vAlign w:val="center"/>
          </w:tcPr>
          <w:p w14:paraId="1B3907B9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Larger domesticated mammals, </w:t>
            </w:r>
            <w:proofErr w:type="gramStart"/>
            <w:r w:rsidRPr="0029749E">
              <w:rPr>
                <w:sz w:val="20"/>
              </w:rPr>
              <w:t>e.g.</w:t>
            </w:r>
            <w:proofErr w:type="gramEnd"/>
            <w:r w:rsidRPr="0029749E">
              <w:rPr>
                <w:sz w:val="20"/>
              </w:rPr>
              <w:t xml:space="preserve"> goats, pot-bellied pigs</w:t>
            </w:r>
          </w:p>
        </w:tc>
        <w:tc>
          <w:tcPr>
            <w:tcW w:w="993" w:type="dxa"/>
            <w:vAlign w:val="center"/>
          </w:tcPr>
          <w:p w14:paraId="75EA1474" w14:textId="77777777" w:rsidR="00742788" w:rsidRPr="0029749E" w:rsidRDefault="00742788" w:rsidP="00742788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301F9496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6940E71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8FAD79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4DF23F80" w14:textId="77777777" w:rsidTr="00742788">
        <w:trPr>
          <w:cantSplit/>
        </w:trPr>
        <w:tc>
          <w:tcPr>
            <w:tcW w:w="611" w:type="dxa"/>
            <w:vAlign w:val="center"/>
          </w:tcPr>
          <w:p w14:paraId="40C9C27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.8</w:t>
            </w:r>
          </w:p>
        </w:tc>
        <w:tc>
          <w:tcPr>
            <w:tcW w:w="3642" w:type="dxa"/>
            <w:vAlign w:val="center"/>
          </w:tcPr>
          <w:p w14:paraId="1737526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Primates </w:t>
            </w:r>
            <w:proofErr w:type="gramStart"/>
            <w:r w:rsidRPr="0029749E">
              <w:rPr>
                <w:sz w:val="20"/>
              </w:rPr>
              <w:t>e.g.</w:t>
            </w:r>
            <w:proofErr w:type="gramEnd"/>
            <w:r w:rsidRPr="0029749E">
              <w:rPr>
                <w:sz w:val="20"/>
              </w:rPr>
              <w:t xml:space="preserve"> marmosets</w:t>
            </w:r>
          </w:p>
        </w:tc>
        <w:tc>
          <w:tcPr>
            <w:tcW w:w="993" w:type="dxa"/>
            <w:vAlign w:val="center"/>
          </w:tcPr>
          <w:p w14:paraId="4060680C" w14:textId="77777777" w:rsidR="00742788" w:rsidRPr="0029749E" w:rsidRDefault="00742788" w:rsidP="00742788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4D846428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B033D87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65C4C91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011ABD2A" w14:textId="77777777" w:rsidTr="00742788">
        <w:trPr>
          <w:cantSplit/>
        </w:trPr>
        <w:tc>
          <w:tcPr>
            <w:tcW w:w="611" w:type="dxa"/>
            <w:vAlign w:val="center"/>
          </w:tcPr>
          <w:p w14:paraId="617AEFD5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.9</w:t>
            </w:r>
          </w:p>
        </w:tc>
        <w:tc>
          <w:tcPr>
            <w:tcW w:w="3642" w:type="dxa"/>
            <w:vAlign w:val="center"/>
          </w:tcPr>
          <w:p w14:paraId="444FB285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Parrots, </w:t>
            </w:r>
            <w:proofErr w:type="gramStart"/>
            <w:r w:rsidRPr="0029749E">
              <w:rPr>
                <w:sz w:val="20"/>
              </w:rPr>
              <w:t>parakeets</w:t>
            </w:r>
            <w:proofErr w:type="gramEnd"/>
            <w:r w:rsidRPr="0029749E">
              <w:rPr>
                <w:sz w:val="20"/>
              </w:rPr>
              <w:t xml:space="preserve"> and macaws</w:t>
            </w:r>
          </w:p>
        </w:tc>
        <w:tc>
          <w:tcPr>
            <w:tcW w:w="993" w:type="dxa"/>
            <w:vAlign w:val="center"/>
          </w:tcPr>
          <w:p w14:paraId="4080609F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18079878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670EBDD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51566E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5A2CB6EE" w14:textId="77777777" w:rsidTr="00742788">
        <w:trPr>
          <w:cantSplit/>
        </w:trPr>
        <w:tc>
          <w:tcPr>
            <w:tcW w:w="611" w:type="dxa"/>
            <w:vAlign w:val="center"/>
          </w:tcPr>
          <w:p w14:paraId="79D79BAB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.10</w:t>
            </w:r>
          </w:p>
        </w:tc>
        <w:tc>
          <w:tcPr>
            <w:tcW w:w="3642" w:type="dxa"/>
            <w:vAlign w:val="center"/>
          </w:tcPr>
          <w:p w14:paraId="5F7BDDCA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Pigeons</w:t>
            </w:r>
          </w:p>
        </w:tc>
        <w:tc>
          <w:tcPr>
            <w:tcW w:w="993" w:type="dxa"/>
            <w:vAlign w:val="center"/>
          </w:tcPr>
          <w:p w14:paraId="2DF87EB4" w14:textId="77777777" w:rsidR="00742788" w:rsidRPr="0029749E" w:rsidRDefault="00742788" w:rsidP="00742788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31217D95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CDB8DD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DDCC98B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077EC8F2" w14:textId="77777777" w:rsidTr="00742788">
        <w:trPr>
          <w:cantSplit/>
        </w:trPr>
        <w:tc>
          <w:tcPr>
            <w:tcW w:w="611" w:type="dxa"/>
            <w:vAlign w:val="center"/>
          </w:tcPr>
          <w:p w14:paraId="0072B5B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.11</w:t>
            </w:r>
          </w:p>
        </w:tc>
        <w:tc>
          <w:tcPr>
            <w:tcW w:w="3642" w:type="dxa"/>
            <w:vAlign w:val="center"/>
          </w:tcPr>
          <w:p w14:paraId="4BB1B42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Other large birds (please specify)</w:t>
            </w:r>
          </w:p>
        </w:tc>
        <w:tc>
          <w:tcPr>
            <w:tcW w:w="993" w:type="dxa"/>
            <w:vAlign w:val="center"/>
          </w:tcPr>
          <w:p w14:paraId="7B58F603" w14:textId="77777777" w:rsidR="00742788" w:rsidRPr="0029749E" w:rsidRDefault="00742788" w:rsidP="00742788">
            <w:pPr>
              <w:jc w:val="center"/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1EE2BF16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BC97B57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B8DBC5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14A04150" w14:textId="77777777" w:rsidTr="00742788">
        <w:trPr>
          <w:cantSplit/>
        </w:trPr>
        <w:tc>
          <w:tcPr>
            <w:tcW w:w="611" w:type="dxa"/>
            <w:vAlign w:val="center"/>
          </w:tcPr>
          <w:p w14:paraId="25EFAB15" w14:textId="77777777" w:rsidR="00742788" w:rsidRPr="0029749E" w:rsidRDefault="00742788" w:rsidP="00742788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.12</w:t>
            </w:r>
          </w:p>
        </w:tc>
        <w:tc>
          <w:tcPr>
            <w:tcW w:w="3642" w:type="dxa"/>
            <w:vAlign w:val="center"/>
          </w:tcPr>
          <w:p w14:paraId="7682FCD2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Budgerigars, </w:t>
            </w:r>
            <w:proofErr w:type="gramStart"/>
            <w:r w:rsidRPr="0029749E">
              <w:rPr>
                <w:sz w:val="20"/>
              </w:rPr>
              <w:t>finches</w:t>
            </w:r>
            <w:proofErr w:type="gramEnd"/>
            <w:r w:rsidRPr="0029749E">
              <w:rPr>
                <w:sz w:val="20"/>
              </w:rPr>
              <w:t xml:space="preserve"> and other small birds</w:t>
            </w:r>
          </w:p>
        </w:tc>
        <w:tc>
          <w:tcPr>
            <w:tcW w:w="993" w:type="dxa"/>
            <w:vAlign w:val="center"/>
          </w:tcPr>
          <w:p w14:paraId="1A2A0D56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5A4E5842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A9CC8C7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BCF23E1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6B181BC9" w14:textId="77777777" w:rsidTr="00742788">
        <w:trPr>
          <w:cantSplit/>
        </w:trPr>
        <w:tc>
          <w:tcPr>
            <w:tcW w:w="611" w:type="dxa"/>
            <w:vAlign w:val="center"/>
          </w:tcPr>
          <w:p w14:paraId="62F653FB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.13</w:t>
            </w:r>
          </w:p>
        </w:tc>
        <w:tc>
          <w:tcPr>
            <w:tcW w:w="3642" w:type="dxa"/>
            <w:vAlign w:val="center"/>
          </w:tcPr>
          <w:p w14:paraId="1F00ADA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Tortoises</w:t>
            </w:r>
          </w:p>
        </w:tc>
        <w:tc>
          <w:tcPr>
            <w:tcW w:w="993" w:type="dxa"/>
            <w:vAlign w:val="center"/>
          </w:tcPr>
          <w:p w14:paraId="7813E2D2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2DF180BC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4E47C3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C7F4F75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3E85B0F7" w14:textId="77777777" w:rsidTr="00742788">
        <w:trPr>
          <w:cantSplit/>
        </w:trPr>
        <w:tc>
          <w:tcPr>
            <w:tcW w:w="611" w:type="dxa"/>
            <w:vAlign w:val="center"/>
          </w:tcPr>
          <w:p w14:paraId="16EED799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.14</w:t>
            </w:r>
          </w:p>
        </w:tc>
        <w:tc>
          <w:tcPr>
            <w:tcW w:w="3642" w:type="dxa"/>
            <w:vAlign w:val="center"/>
          </w:tcPr>
          <w:p w14:paraId="63D1B982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Snakes and lizards</w:t>
            </w:r>
          </w:p>
        </w:tc>
        <w:tc>
          <w:tcPr>
            <w:tcW w:w="993" w:type="dxa"/>
            <w:vAlign w:val="center"/>
          </w:tcPr>
          <w:p w14:paraId="7FC6A184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022F375F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86BF912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113F254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4678232F" w14:textId="77777777" w:rsidTr="00742788">
        <w:trPr>
          <w:cantSplit/>
        </w:trPr>
        <w:tc>
          <w:tcPr>
            <w:tcW w:w="611" w:type="dxa"/>
            <w:vAlign w:val="center"/>
          </w:tcPr>
          <w:p w14:paraId="29E2D8F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.15</w:t>
            </w:r>
          </w:p>
        </w:tc>
        <w:tc>
          <w:tcPr>
            <w:tcW w:w="3642" w:type="dxa"/>
            <w:vAlign w:val="center"/>
          </w:tcPr>
          <w:p w14:paraId="7EAA180D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Tropical fish</w:t>
            </w:r>
          </w:p>
        </w:tc>
        <w:tc>
          <w:tcPr>
            <w:tcW w:w="993" w:type="dxa"/>
            <w:vAlign w:val="center"/>
          </w:tcPr>
          <w:p w14:paraId="5E699DE3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14DAEE5A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DF6A0DA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985A0D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3125E268" w14:textId="77777777" w:rsidTr="00742788">
        <w:trPr>
          <w:cantSplit/>
        </w:trPr>
        <w:tc>
          <w:tcPr>
            <w:tcW w:w="611" w:type="dxa"/>
            <w:vAlign w:val="center"/>
          </w:tcPr>
          <w:p w14:paraId="09EA9C11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.16</w:t>
            </w:r>
          </w:p>
        </w:tc>
        <w:tc>
          <w:tcPr>
            <w:tcW w:w="3642" w:type="dxa"/>
            <w:vAlign w:val="center"/>
          </w:tcPr>
          <w:p w14:paraId="0871F16D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Marine fish</w:t>
            </w:r>
          </w:p>
        </w:tc>
        <w:tc>
          <w:tcPr>
            <w:tcW w:w="993" w:type="dxa"/>
            <w:vAlign w:val="center"/>
          </w:tcPr>
          <w:p w14:paraId="16478D62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5207B793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D1A6D7A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9E6AA7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6565E44B" w14:textId="77777777" w:rsidTr="00742788">
        <w:trPr>
          <w:cantSplit/>
        </w:trPr>
        <w:tc>
          <w:tcPr>
            <w:tcW w:w="611" w:type="dxa"/>
            <w:vAlign w:val="center"/>
          </w:tcPr>
          <w:p w14:paraId="156B877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.17</w:t>
            </w:r>
          </w:p>
        </w:tc>
        <w:tc>
          <w:tcPr>
            <w:tcW w:w="3642" w:type="dxa"/>
            <w:vAlign w:val="center"/>
          </w:tcPr>
          <w:p w14:paraId="59380E2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Cold water fish</w:t>
            </w:r>
          </w:p>
        </w:tc>
        <w:tc>
          <w:tcPr>
            <w:tcW w:w="993" w:type="dxa"/>
            <w:vAlign w:val="center"/>
          </w:tcPr>
          <w:p w14:paraId="5684FEE2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47330DD3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CA63CC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0778CEA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6DC9A514" w14:textId="77777777" w:rsidTr="00742788">
        <w:trPr>
          <w:cantSplit/>
        </w:trPr>
        <w:tc>
          <w:tcPr>
            <w:tcW w:w="611" w:type="dxa"/>
            <w:vAlign w:val="center"/>
          </w:tcPr>
          <w:p w14:paraId="10F3F1AF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Pr="0029749E">
              <w:rPr>
                <w:sz w:val="20"/>
              </w:rPr>
              <w:t>.18</w:t>
            </w:r>
          </w:p>
        </w:tc>
        <w:tc>
          <w:tcPr>
            <w:tcW w:w="3642" w:type="dxa"/>
            <w:vAlign w:val="center"/>
          </w:tcPr>
          <w:p w14:paraId="798B7148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Any other </w:t>
            </w:r>
            <w:proofErr w:type="gramStart"/>
            <w:r w:rsidRPr="0029749E">
              <w:rPr>
                <w:sz w:val="20"/>
              </w:rPr>
              <w:t>species  (</w:t>
            </w:r>
            <w:proofErr w:type="gramEnd"/>
            <w:r w:rsidRPr="0029749E">
              <w:rPr>
                <w:sz w:val="20"/>
              </w:rPr>
              <w:t>please specify)</w:t>
            </w:r>
          </w:p>
        </w:tc>
        <w:tc>
          <w:tcPr>
            <w:tcW w:w="993" w:type="dxa"/>
            <w:vAlign w:val="center"/>
          </w:tcPr>
          <w:p w14:paraId="7585C586" w14:textId="77777777" w:rsidR="00742788" w:rsidRPr="0029749E" w:rsidRDefault="00742788" w:rsidP="00742788">
            <w:pPr>
              <w:jc w:val="center"/>
              <w:rPr>
                <w:b/>
              </w:rPr>
            </w:pPr>
            <w:r w:rsidRPr="0029749E">
              <w:rPr>
                <w:b/>
                <w:sz w:val="20"/>
              </w:rPr>
              <w:t>Yes/No</w:t>
            </w:r>
          </w:p>
        </w:tc>
        <w:tc>
          <w:tcPr>
            <w:tcW w:w="1275" w:type="dxa"/>
            <w:vAlign w:val="center"/>
          </w:tcPr>
          <w:p w14:paraId="27F794F3" w14:textId="77777777" w:rsidR="00742788" w:rsidRPr="0029749E" w:rsidRDefault="00742788" w:rsidP="00742788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019FE1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03509E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6BCED903" w14:textId="77777777" w:rsidR="00EE64D6" w:rsidRDefault="00EE64D6" w:rsidP="00EE64D6"/>
    <w:p w14:paraId="796845E4" w14:textId="77777777" w:rsidR="00373688" w:rsidRPr="0029749E" w:rsidRDefault="00373688" w:rsidP="00EE64D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742788" w:rsidRPr="0029749E" w14:paraId="4C418056" w14:textId="77777777" w:rsidTr="00742788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14:paraId="304E3B22" w14:textId="77777777" w:rsidR="00742788" w:rsidRPr="0029749E" w:rsidRDefault="00742788" w:rsidP="00742788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14:paraId="443F5234" w14:textId="77777777" w:rsidR="00742788" w:rsidRPr="0029749E" w:rsidRDefault="00742788" w:rsidP="00742788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Veterinary surgeon</w:t>
            </w:r>
          </w:p>
        </w:tc>
      </w:tr>
      <w:tr w:rsidR="00742788" w:rsidRPr="0029749E" w14:paraId="07D2A616" w14:textId="77777777" w:rsidTr="00742788">
        <w:trPr>
          <w:cantSplit/>
        </w:trPr>
        <w:tc>
          <w:tcPr>
            <w:tcW w:w="709" w:type="dxa"/>
            <w:vAlign w:val="center"/>
          </w:tcPr>
          <w:p w14:paraId="07E54F38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14:paraId="031CC102" w14:textId="77777777"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Name of usual veterinary surgeon</w:t>
            </w:r>
          </w:p>
        </w:tc>
        <w:tc>
          <w:tcPr>
            <w:tcW w:w="6237" w:type="dxa"/>
            <w:vAlign w:val="center"/>
          </w:tcPr>
          <w:p w14:paraId="01251CE8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0DE52C21" w14:textId="77777777" w:rsidTr="00742788">
        <w:trPr>
          <w:cantSplit/>
        </w:trPr>
        <w:tc>
          <w:tcPr>
            <w:tcW w:w="709" w:type="dxa"/>
            <w:vAlign w:val="center"/>
          </w:tcPr>
          <w:p w14:paraId="373A4E2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14:paraId="52D46B9D" w14:textId="77777777"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Company name</w:t>
            </w:r>
          </w:p>
        </w:tc>
        <w:tc>
          <w:tcPr>
            <w:tcW w:w="6237" w:type="dxa"/>
            <w:vAlign w:val="center"/>
          </w:tcPr>
          <w:p w14:paraId="3A313C5A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67564EC6" w14:textId="77777777" w:rsidTr="00742788">
        <w:trPr>
          <w:cantSplit/>
        </w:trPr>
        <w:tc>
          <w:tcPr>
            <w:tcW w:w="709" w:type="dxa"/>
            <w:vAlign w:val="center"/>
          </w:tcPr>
          <w:p w14:paraId="2BDAA2E4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14:paraId="7DA7C171" w14:textId="77777777"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Address</w:t>
            </w:r>
          </w:p>
        </w:tc>
        <w:tc>
          <w:tcPr>
            <w:tcW w:w="6237" w:type="dxa"/>
            <w:vAlign w:val="center"/>
          </w:tcPr>
          <w:p w14:paraId="27B50A3B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475FDA94" w14:textId="77777777" w:rsidTr="00742788">
        <w:trPr>
          <w:cantSplit/>
        </w:trPr>
        <w:tc>
          <w:tcPr>
            <w:tcW w:w="709" w:type="dxa"/>
            <w:vAlign w:val="center"/>
          </w:tcPr>
          <w:p w14:paraId="7518FDDC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14:paraId="5ACFCB65" w14:textId="77777777"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Telephone number</w:t>
            </w:r>
          </w:p>
        </w:tc>
        <w:tc>
          <w:tcPr>
            <w:tcW w:w="6237" w:type="dxa"/>
            <w:vAlign w:val="center"/>
          </w:tcPr>
          <w:p w14:paraId="70BABFE0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418E9A7C" w14:textId="77777777" w:rsidTr="00742788">
        <w:trPr>
          <w:cantSplit/>
        </w:trPr>
        <w:tc>
          <w:tcPr>
            <w:tcW w:w="709" w:type="dxa"/>
            <w:vAlign w:val="center"/>
          </w:tcPr>
          <w:p w14:paraId="43513050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Pr="0029749E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14:paraId="1CB75105" w14:textId="77777777" w:rsidR="00742788" w:rsidRPr="0029749E" w:rsidRDefault="00742788" w:rsidP="00742788">
            <w:pPr>
              <w:spacing w:before="40" w:after="40"/>
              <w:rPr>
                <w:rFonts w:cs="Arial"/>
                <w:sz w:val="20"/>
              </w:rPr>
            </w:pPr>
            <w:r w:rsidRPr="0029749E">
              <w:rPr>
                <w:rFonts w:cs="Arial"/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14:paraId="3FABEC22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16C9617D" w14:textId="77777777" w:rsidR="00EE64D6" w:rsidRDefault="00EE64D6" w:rsidP="00EE64D6"/>
    <w:p w14:paraId="46ADB51A" w14:textId="77777777" w:rsidR="00373688" w:rsidRPr="0029749E" w:rsidRDefault="00373688" w:rsidP="00EE64D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742788" w:rsidRPr="0029749E" w14:paraId="4B9E77F9" w14:textId="77777777" w:rsidTr="00742788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1109853C" w14:textId="77777777" w:rsidR="00742788" w:rsidRPr="0029749E" w:rsidRDefault="00742788" w:rsidP="00742788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14:paraId="3548F9A8" w14:textId="77777777" w:rsidR="00742788" w:rsidRPr="0029749E" w:rsidRDefault="00742788" w:rsidP="00742788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Emergency key holder</w:t>
            </w:r>
          </w:p>
        </w:tc>
      </w:tr>
      <w:tr w:rsidR="00742788" w:rsidRPr="0029749E" w14:paraId="5DD8CF52" w14:textId="77777777" w:rsidTr="00742788">
        <w:trPr>
          <w:cantSplit/>
        </w:trPr>
        <w:tc>
          <w:tcPr>
            <w:tcW w:w="709" w:type="dxa"/>
            <w:vAlign w:val="center"/>
          </w:tcPr>
          <w:p w14:paraId="196D7269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8.1</w:t>
            </w:r>
          </w:p>
        </w:tc>
        <w:tc>
          <w:tcPr>
            <w:tcW w:w="3828" w:type="dxa"/>
            <w:vAlign w:val="center"/>
          </w:tcPr>
          <w:p w14:paraId="16CAEFA7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Do you have an emergency key holder?</w:t>
            </w:r>
          </w:p>
        </w:tc>
        <w:tc>
          <w:tcPr>
            <w:tcW w:w="1984" w:type="dxa"/>
            <w:vAlign w:val="center"/>
          </w:tcPr>
          <w:p w14:paraId="0258946A" w14:textId="77777777" w:rsidR="00742788" w:rsidRPr="00742788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 w:rsidRPr="00742788">
              <w:rPr>
                <w:b/>
                <w:sz w:val="20"/>
              </w:rPr>
              <w:t>/No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14:paraId="1B426992" w14:textId="77777777" w:rsidR="00742788" w:rsidRPr="00742788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If no, go to 9.1</w:t>
            </w:r>
          </w:p>
        </w:tc>
      </w:tr>
      <w:tr w:rsidR="00742788" w:rsidRPr="0029749E" w14:paraId="40C0DE17" w14:textId="77777777" w:rsidTr="00742788">
        <w:trPr>
          <w:cantSplit/>
        </w:trPr>
        <w:tc>
          <w:tcPr>
            <w:tcW w:w="709" w:type="dxa"/>
            <w:vAlign w:val="center"/>
          </w:tcPr>
          <w:p w14:paraId="61965FFE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8.2</w:t>
            </w:r>
          </w:p>
        </w:tc>
        <w:tc>
          <w:tcPr>
            <w:tcW w:w="3828" w:type="dxa"/>
            <w:vAlign w:val="center"/>
          </w:tcPr>
          <w:p w14:paraId="60ED7FFE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14:paraId="1254229F" w14:textId="77777777"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14:paraId="00286701" w14:textId="77777777" w:rsidTr="00742788">
        <w:trPr>
          <w:cantSplit/>
        </w:trPr>
        <w:tc>
          <w:tcPr>
            <w:tcW w:w="709" w:type="dxa"/>
            <w:vAlign w:val="center"/>
          </w:tcPr>
          <w:p w14:paraId="4214F844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8.3</w:t>
            </w:r>
          </w:p>
        </w:tc>
        <w:tc>
          <w:tcPr>
            <w:tcW w:w="3828" w:type="dxa"/>
            <w:vAlign w:val="center"/>
          </w:tcPr>
          <w:p w14:paraId="39850F5C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14:paraId="40AB2147" w14:textId="77777777"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14:paraId="19831773" w14:textId="77777777" w:rsidTr="00742788">
        <w:trPr>
          <w:cantSplit/>
        </w:trPr>
        <w:tc>
          <w:tcPr>
            <w:tcW w:w="709" w:type="dxa"/>
            <w:vAlign w:val="center"/>
          </w:tcPr>
          <w:p w14:paraId="29044C69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8.4</w:t>
            </w:r>
          </w:p>
        </w:tc>
        <w:tc>
          <w:tcPr>
            <w:tcW w:w="3828" w:type="dxa"/>
            <w:vAlign w:val="center"/>
          </w:tcPr>
          <w:p w14:paraId="24F410B8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14:paraId="42322A07" w14:textId="77777777"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14:paraId="4CE99350" w14:textId="77777777" w:rsidTr="00742788">
        <w:trPr>
          <w:cantSplit/>
        </w:trPr>
        <w:tc>
          <w:tcPr>
            <w:tcW w:w="709" w:type="dxa"/>
            <w:vAlign w:val="center"/>
          </w:tcPr>
          <w:p w14:paraId="55276680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8.5</w:t>
            </w:r>
          </w:p>
        </w:tc>
        <w:tc>
          <w:tcPr>
            <w:tcW w:w="3828" w:type="dxa"/>
            <w:vAlign w:val="center"/>
          </w:tcPr>
          <w:p w14:paraId="63942087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14:paraId="44B0C7B0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09A8FBC0" w14:textId="77777777" w:rsidTr="00742788">
        <w:trPr>
          <w:cantSplit/>
        </w:trPr>
        <w:tc>
          <w:tcPr>
            <w:tcW w:w="709" w:type="dxa"/>
            <w:vAlign w:val="center"/>
          </w:tcPr>
          <w:p w14:paraId="37C53EE0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lastRenderedPageBreak/>
              <w:t>8.6</w:t>
            </w:r>
          </w:p>
        </w:tc>
        <w:tc>
          <w:tcPr>
            <w:tcW w:w="3828" w:type="dxa"/>
            <w:vAlign w:val="center"/>
          </w:tcPr>
          <w:p w14:paraId="2509F6E9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14:paraId="0A5212D4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0D84525C" w14:textId="77777777" w:rsidTr="00742788">
        <w:trPr>
          <w:cantSplit/>
        </w:trPr>
        <w:tc>
          <w:tcPr>
            <w:tcW w:w="709" w:type="dxa"/>
            <w:vAlign w:val="center"/>
          </w:tcPr>
          <w:p w14:paraId="32CEB91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8.7</w:t>
            </w:r>
          </w:p>
        </w:tc>
        <w:tc>
          <w:tcPr>
            <w:tcW w:w="3828" w:type="dxa"/>
            <w:vAlign w:val="center"/>
          </w:tcPr>
          <w:p w14:paraId="3F9F4DA5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14:paraId="5D7285D0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2BC3796A" w14:textId="77777777" w:rsidTr="00742788">
        <w:trPr>
          <w:cantSplit/>
        </w:trPr>
        <w:tc>
          <w:tcPr>
            <w:tcW w:w="709" w:type="dxa"/>
            <w:vAlign w:val="center"/>
          </w:tcPr>
          <w:p w14:paraId="2858461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8.8</w:t>
            </w:r>
          </w:p>
        </w:tc>
        <w:tc>
          <w:tcPr>
            <w:tcW w:w="3828" w:type="dxa"/>
            <w:vAlign w:val="center"/>
          </w:tcPr>
          <w:p w14:paraId="5D8518A6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Add another person?</w:t>
            </w:r>
          </w:p>
        </w:tc>
        <w:tc>
          <w:tcPr>
            <w:tcW w:w="1984" w:type="dxa"/>
            <w:vAlign w:val="center"/>
          </w:tcPr>
          <w:p w14:paraId="560F78A9" w14:textId="77777777" w:rsidR="00742788" w:rsidRPr="00742788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742788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14:paraId="2A94DBDD" w14:textId="77777777" w:rsidR="00742788" w:rsidRPr="00742788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 xml:space="preserve">If </w:t>
            </w:r>
            <w:r>
              <w:rPr>
                <w:b/>
                <w:sz w:val="20"/>
              </w:rPr>
              <w:t>no, go to 9.1</w:t>
            </w:r>
          </w:p>
        </w:tc>
      </w:tr>
      <w:tr w:rsidR="00742788" w:rsidRPr="0029749E" w14:paraId="76628A1E" w14:textId="77777777" w:rsidTr="00A85C01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05159FF8" w14:textId="77777777" w:rsidR="00742788" w:rsidRPr="0029749E" w:rsidRDefault="00742788" w:rsidP="00A85C01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14:paraId="29A69302" w14:textId="77777777" w:rsidR="00742788" w:rsidRPr="0029749E" w:rsidRDefault="00742788" w:rsidP="00A85C01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Emergency key holder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</w:tc>
      </w:tr>
      <w:tr w:rsidR="00742788" w:rsidRPr="0029749E" w14:paraId="4F78861A" w14:textId="77777777" w:rsidTr="00742788">
        <w:trPr>
          <w:cantSplit/>
        </w:trPr>
        <w:tc>
          <w:tcPr>
            <w:tcW w:w="709" w:type="dxa"/>
            <w:vAlign w:val="center"/>
          </w:tcPr>
          <w:p w14:paraId="3D598B4C" w14:textId="77777777" w:rsidR="00742788" w:rsidRPr="0029749E" w:rsidRDefault="00742788" w:rsidP="00A85C01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2F41B9C1" w14:textId="77777777"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14:paraId="077FDE1C" w14:textId="77777777"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14:paraId="6F2FD9EA" w14:textId="77777777" w:rsidTr="00742788">
        <w:trPr>
          <w:cantSplit/>
        </w:trPr>
        <w:tc>
          <w:tcPr>
            <w:tcW w:w="709" w:type="dxa"/>
            <w:vAlign w:val="center"/>
          </w:tcPr>
          <w:p w14:paraId="5DBD7A8C" w14:textId="77777777" w:rsidR="00742788" w:rsidRPr="0029749E" w:rsidRDefault="00742788" w:rsidP="00A85C01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vAlign w:val="center"/>
          </w:tcPr>
          <w:p w14:paraId="4913244D" w14:textId="77777777"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14:paraId="7E6476D6" w14:textId="77777777"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14:paraId="2C1CF4E1" w14:textId="77777777" w:rsidTr="00742788">
        <w:trPr>
          <w:cantSplit/>
        </w:trPr>
        <w:tc>
          <w:tcPr>
            <w:tcW w:w="709" w:type="dxa"/>
            <w:vAlign w:val="center"/>
          </w:tcPr>
          <w:p w14:paraId="19C7CEAF" w14:textId="77777777" w:rsidR="00742788" w:rsidRPr="0029749E" w:rsidRDefault="00742788" w:rsidP="00A85C01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vAlign w:val="center"/>
          </w:tcPr>
          <w:p w14:paraId="2150DFF9" w14:textId="77777777"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14:paraId="36AD297A" w14:textId="77777777" w:rsidR="00742788" w:rsidRPr="0029749E" w:rsidRDefault="00742788" w:rsidP="00742788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742788" w:rsidRPr="0029749E" w14:paraId="523E4015" w14:textId="77777777" w:rsidTr="00742788">
        <w:trPr>
          <w:cantSplit/>
        </w:trPr>
        <w:tc>
          <w:tcPr>
            <w:tcW w:w="709" w:type="dxa"/>
            <w:vAlign w:val="center"/>
          </w:tcPr>
          <w:p w14:paraId="6DEB211F" w14:textId="77777777"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706283BE" w14:textId="77777777"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14:paraId="0E64F601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3513F0D1" w14:textId="77777777" w:rsidTr="00742788">
        <w:trPr>
          <w:cantSplit/>
        </w:trPr>
        <w:tc>
          <w:tcPr>
            <w:tcW w:w="709" w:type="dxa"/>
            <w:vAlign w:val="center"/>
          </w:tcPr>
          <w:p w14:paraId="392D368D" w14:textId="77777777"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7</w:t>
            </w:r>
          </w:p>
        </w:tc>
        <w:tc>
          <w:tcPr>
            <w:tcW w:w="3828" w:type="dxa"/>
            <w:vAlign w:val="center"/>
          </w:tcPr>
          <w:p w14:paraId="16929FA9" w14:textId="77777777"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14:paraId="1203C11B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742788" w:rsidRPr="0029749E" w14:paraId="10F3088E" w14:textId="77777777" w:rsidTr="00742788">
        <w:trPr>
          <w:cantSplit/>
        </w:trPr>
        <w:tc>
          <w:tcPr>
            <w:tcW w:w="709" w:type="dxa"/>
            <w:vAlign w:val="center"/>
          </w:tcPr>
          <w:p w14:paraId="590A4AC1" w14:textId="77777777"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8.</w:t>
            </w:r>
            <w:r>
              <w:rPr>
                <w:sz w:val="20"/>
              </w:rPr>
              <w:t>8</w:t>
            </w:r>
          </w:p>
        </w:tc>
        <w:tc>
          <w:tcPr>
            <w:tcW w:w="3828" w:type="dxa"/>
            <w:vAlign w:val="center"/>
          </w:tcPr>
          <w:p w14:paraId="7AE2BD3B" w14:textId="77777777" w:rsidR="00742788" w:rsidRPr="0029749E" w:rsidRDefault="00742788" w:rsidP="00A85C01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14:paraId="67826895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569BDCB1" w14:textId="77777777" w:rsidR="00EE64D6" w:rsidRDefault="00EE64D6" w:rsidP="00EE64D6"/>
    <w:p w14:paraId="346E597A" w14:textId="77777777" w:rsidR="00373688" w:rsidRPr="0029749E" w:rsidRDefault="00373688" w:rsidP="00EE64D6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2551"/>
        <w:gridCol w:w="4397"/>
      </w:tblGrid>
      <w:tr w:rsidR="00742788" w:rsidRPr="0029749E" w14:paraId="448C9C65" w14:textId="77777777" w:rsidTr="00742788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14:paraId="086B7BBC" w14:textId="77777777" w:rsidR="00742788" w:rsidRPr="0029749E" w:rsidRDefault="00742788" w:rsidP="00742788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9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14:paraId="1E7689AE" w14:textId="77777777" w:rsidR="00742788" w:rsidRPr="0029749E" w:rsidRDefault="00742788" w:rsidP="00742788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Disqualifications and convictions</w:t>
            </w:r>
          </w:p>
        </w:tc>
      </w:tr>
      <w:tr w:rsidR="00742788" w:rsidRPr="0029749E" w14:paraId="3B975341" w14:textId="77777777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B3C5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67AE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ever been disqualified from:</w:t>
            </w:r>
          </w:p>
        </w:tc>
      </w:tr>
      <w:tr w:rsidR="00742788" w:rsidRPr="0029749E" w14:paraId="433A94B2" w14:textId="77777777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C4AC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9.1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CF14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0EE1" w14:textId="77777777"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14:paraId="32CFA98A" w14:textId="77777777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4B07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27A1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 xml:space="preserve">Keeping a dog?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2E65" w14:textId="77777777"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742788">
              <w:rPr>
                <w:b/>
                <w:sz w:val="20"/>
              </w:rPr>
              <w:t>No</w:t>
            </w:r>
          </w:p>
        </w:tc>
      </w:tr>
      <w:tr w:rsidR="00742788" w:rsidRPr="0029749E" w14:paraId="6654D373" w14:textId="77777777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C98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9.3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7EC7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sz w:val="20"/>
              </w:rPr>
              <w:t>Keeping an animal boarding establishment?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5FED" w14:textId="77777777"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14:paraId="3F091437" w14:textId="77777777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C023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9.4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E4FE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BBC9" w14:textId="77777777"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14:paraId="0CA177F5" w14:textId="77777777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681B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C3C1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84D2" w14:textId="77777777"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14:paraId="77A54B05" w14:textId="77777777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BBA9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sz w:val="20"/>
              </w:rPr>
              <w:t>9.6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0B13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9749E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915" w14:textId="77777777" w:rsidR="00742788" w:rsidRPr="00742788" w:rsidRDefault="00742788" w:rsidP="00742788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742788">
              <w:rPr>
                <w:b/>
                <w:sz w:val="20"/>
              </w:rPr>
              <w:t>Yes/No</w:t>
            </w:r>
          </w:p>
        </w:tc>
      </w:tr>
      <w:tr w:rsidR="00742788" w:rsidRPr="0029749E" w14:paraId="0AB410A1" w14:textId="77777777" w:rsidTr="00742788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EA57" w14:textId="77777777" w:rsidR="00742788" w:rsidRPr="0029749E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9.7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D841" w14:textId="77777777" w:rsidR="00742788" w:rsidRPr="0029749E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 xml:space="preserve">Has the applicant, or any person who will have control or management of the establishment, ever had a licence refused, </w:t>
            </w:r>
            <w:proofErr w:type="gramStart"/>
            <w:r w:rsidRPr="0029749E">
              <w:rPr>
                <w:sz w:val="20"/>
              </w:rPr>
              <w:t>revoked</w:t>
            </w:r>
            <w:proofErr w:type="gramEnd"/>
            <w:r w:rsidRPr="0029749E">
              <w:rPr>
                <w:sz w:val="20"/>
              </w:rPr>
              <w:t xml:space="preserve"> or cancelled?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2ED8" w14:textId="77777777" w:rsidR="00742788" w:rsidRPr="00742788" w:rsidRDefault="00742788" w:rsidP="00742788">
            <w:pPr>
              <w:tabs>
                <w:tab w:val="left" w:pos="284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742788">
              <w:rPr>
                <w:b/>
                <w:sz w:val="20"/>
              </w:rPr>
              <w:t>No</w:t>
            </w:r>
          </w:p>
        </w:tc>
      </w:tr>
      <w:tr w:rsidR="00742788" w:rsidRPr="0029749E" w14:paraId="279687AF" w14:textId="77777777" w:rsidTr="009F2DC1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A337" w14:textId="77777777" w:rsidR="00742788" w:rsidRPr="0029749E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9.8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4DB2" w14:textId="77777777" w:rsidR="00742788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  <w:p w14:paraId="11C981E7" w14:textId="77777777" w:rsidR="00742788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>If yes to any of these questions, please provide details,</w:t>
            </w:r>
          </w:p>
          <w:p w14:paraId="7A894565" w14:textId="77777777" w:rsidR="00742788" w:rsidRPr="0029749E" w:rsidRDefault="00742788" w:rsidP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29749E">
              <w:rPr>
                <w:sz w:val="20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2A8" w14:textId="77777777" w:rsidR="00742788" w:rsidRPr="0029749E" w:rsidRDefault="00742788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</w:p>
        </w:tc>
      </w:tr>
    </w:tbl>
    <w:p w14:paraId="54E019C4" w14:textId="77777777" w:rsidR="00EE64D6" w:rsidRDefault="00EE64D6" w:rsidP="00F769E1"/>
    <w:p w14:paraId="34496233" w14:textId="77777777" w:rsidR="00373688" w:rsidRPr="0029749E" w:rsidRDefault="00373688" w:rsidP="00F769E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6947"/>
      </w:tblGrid>
      <w:tr w:rsidR="00742788" w:rsidRPr="0029749E" w14:paraId="6ED5A082" w14:textId="77777777" w:rsidTr="009F2DC1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14:paraId="7E490AE0" w14:textId="77777777" w:rsidR="00742788" w:rsidRPr="0029749E" w:rsidRDefault="00742788" w:rsidP="00742788">
            <w:pPr>
              <w:tabs>
                <w:tab w:val="left" w:pos="284"/>
              </w:tabs>
              <w:rPr>
                <w:b/>
                <w:sz w:val="20"/>
              </w:rPr>
            </w:pPr>
            <w:r w:rsidRPr="0029749E">
              <w:rPr>
                <w:b/>
                <w:sz w:val="20"/>
              </w:rPr>
              <w:t>10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14:paraId="53333719" w14:textId="77777777" w:rsidR="00742788" w:rsidRPr="0029749E" w:rsidRDefault="00742788" w:rsidP="00742788">
            <w:pPr>
              <w:rPr>
                <w:rFonts w:cs="Arial"/>
                <w:b/>
                <w:bCs/>
                <w:sz w:val="20"/>
              </w:rPr>
            </w:pPr>
            <w:r w:rsidRPr="0029749E">
              <w:rPr>
                <w:rFonts w:cs="Arial"/>
                <w:b/>
                <w:bCs/>
                <w:sz w:val="20"/>
              </w:rPr>
              <w:t>Additional details</w:t>
            </w:r>
          </w:p>
        </w:tc>
      </w:tr>
      <w:tr w:rsidR="00742788" w:rsidRPr="0029749E" w14:paraId="0187E105" w14:textId="77777777" w:rsidTr="009F2DC1">
        <w:trPr>
          <w:cantSplit/>
        </w:trPr>
        <w:tc>
          <w:tcPr>
            <w:tcW w:w="709" w:type="dxa"/>
            <w:vAlign w:val="center"/>
          </w:tcPr>
          <w:p w14:paraId="147B80AF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5" w:type="dxa"/>
            <w:gridSpan w:val="2"/>
            <w:vAlign w:val="center"/>
          </w:tcPr>
          <w:p w14:paraId="61046AF3" w14:textId="77777777" w:rsidR="00742788" w:rsidRPr="0029749E" w:rsidRDefault="00742788" w:rsidP="00742788">
            <w:pPr>
              <w:tabs>
                <w:tab w:val="left" w:pos="284"/>
              </w:tabs>
              <w:rPr>
                <w:sz w:val="20"/>
              </w:rPr>
            </w:pPr>
            <w:r w:rsidRPr="0029749E">
              <w:rPr>
                <w:rFonts w:cs="Arial"/>
                <w:sz w:val="20"/>
              </w:rPr>
              <w:t>Please check local guidance notes and conditions for any additional information which may be required</w:t>
            </w:r>
          </w:p>
        </w:tc>
      </w:tr>
      <w:tr w:rsidR="00742788" w:rsidRPr="0029749E" w14:paraId="0B5927CD" w14:textId="77777777" w:rsidTr="009F2DC1">
        <w:trPr>
          <w:cantSplit/>
        </w:trPr>
        <w:tc>
          <w:tcPr>
            <w:tcW w:w="709" w:type="dxa"/>
            <w:vAlign w:val="center"/>
          </w:tcPr>
          <w:p w14:paraId="54D03024" w14:textId="77777777" w:rsidR="00742788" w:rsidRPr="0029749E" w:rsidRDefault="00742788" w:rsidP="00742788">
            <w:pPr>
              <w:tabs>
                <w:tab w:val="left" w:pos="284"/>
              </w:tabs>
              <w:spacing w:before="40" w:after="120"/>
              <w:rPr>
                <w:sz w:val="20"/>
              </w:rPr>
            </w:pPr>
            <w:r w:rsidRPr="0029749E">
              <w:rPr>
                <w:sz w:val="20"/>
              </w:rPr>
              <w:t>10.</w:t>
            </w:r>
          </w:p>
        </w:tc>
        <w:tc>
          <w:tcPr>
            <w:tcW w:w="3118" w:type="dxa"/>
            <w:vAlign w:val="center"/>
          </w:tcPr>
          <w:p w14:paraId="51D3BF2D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  <w:p w14:paraId="435A0E72" w14:textId="77777777" w:rsidR="00742788" w:rsidRPr="0029749E" w:rsidRDefault="00742788" w:rsidP="00742788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29749E">
              <w:rPr>
                <w:sz w:val="20"/>
              </w:rPr>
              <w:t>Additional information which is required or may be relevant to the application</w:t>
            </w:r>
          </w:p>
          <w:p w14:paraId="70E8F0DF" w14:textId="77777777" w:rsidR="00742788" w:rsidRPr="0029749E" w:rsidRDefault="00742788" w:rsidP="00742788">
            <w:pPr>
              <w:tabs>
                <w:tab w:val="left" w:pos="284"/>
              </w:tabs>
              <w:spacing w:before="120" w:after="120"/>
              <w:rPr>
                <w:sz w:val="20"/>
              </w:rPr>
            </w:pPr>
          </w:p>
        </w:tc>
        <w:tc>
          <w:tcPr>
            <w:tcW w:w="6947" w:type="dxa"/>
            <w:vAlign w:val="center"/>
          </w:tcPr>
          <w:p w14:paraId="336D8376" w14:textId="77777777" w:rsidR="00742788" w:rsidRPr="0029749E" w:rsidRDefault="00742788" w:rsidP="00742788">
            <w:pPr>
              <w:tabs>
                <w:tab w:val="left" w:pos="284"/>
              </w:tabs>
              <w:spacing w:before="120" w:after="120"/>
              <w:jc w:val="center"/>
              <w:rPr>
                <w:sz w:val="20"/>
              </w:rPr>
            </w:pPr>
          </w:p>
        </w:tc>
      </w:tr>
    </w:tbl>
    <w:p w14:paraId="7658A675" w14:textId="77777777" w:rsidR="00EE64D6" w:rsidRPr="0029749E" w:rsidRDefault="00EE64D6" w:rsidP="00EE64D6"/>
    <w:p w14:paraId="41F6BF2E" w14:textId="77777777" w:rsidR="00EE64D6" w:rsidRDefault="00EE64D6" w:rsidP="00EE64D6"/>
    <w:p w14:paraId="3211181C" w14:textId="77777777" w:rsidR="00373688" w:rsidRPr="005F1A76" w:rsidRDefault="00373688" w:rsidP="00373688">
      <w:pPr>
        <w:ind w:left="-851" w:right="-897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5F1A76">
        <w:rPr>
          <w:b/>
          <w:sz w:val="28"/>
          <w:szCs w:val="28"/>
        </w:rPr>
        <w:t>pplicant profile section</w:t>
      </w:r>
      <w:r>
        <w:rPr>
          <w:b/>
          <w:sz w:val="28"/>
          <w:szCs w:val="28"/>
        </w:rPr>
        <w:t xml:space="preserve">                              </w:t>
      </w:r>
    </w:p>
    <w:p w14:paraId="54D6C030" w14:textId="77777777" w:rsidR="00373688" w:rsidRDefault="00373688" w:rsidP="00373688">
      <w:pPr>
        <w:rPr>
          <w:sz w:val="20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5955"/>
      </w:tblGrid>
      <w:tr w:rsidR="00373688" w:rsidRPr="00E222F5" w14:paraId="445CA254" w14:textId="77777777" w:rsidTr="007E00CC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4D97DF5B" w14:textId="77777777" w:rsidR="00373688" w:rsidRPr="00E222F5" w:rsidRDefault="00373688" w:rsidP="007E00CC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4111" w:type="dxa"/>
            <w:shd w:val="clear" w:color="auto" w:fill="F0F8FA"/>
            <w:vAlign w:val="center"/>
          </w:tcPr>
          <w:p w14:paraId="566091CE" w14:textId="77777777" w:rsidR="00373688" w:rsidRPr="00E222F5" w:rsidRDefault="00373688" w:rsidP="007E00CC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Reference number</w:t>
            </w:r>
          </w:p>
        </w:tc>
        <w:tc>
          <w:tcPr>
            <w:tcW w:w="5955" w:type="dxa"/>
            <w:shd w:val="clear" w:color="auto" w:fill="F0F8FA"/>
            <w:vAlign w:val="center"/>
          </w:tcPr>
          <w:p w14:paraId="51C66D51" w14:textId="77777777" w:rsidR="00373688" w:rsidRPr="00E222F5" w:rsidRDefault="00373688" w:rsidP="007E00CC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  <w:tr w:rsidR="00373688" w14:paraId="2607CAA0" w14:textId="77777777" w:rsidTr="007E00CC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4B8E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4AA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System reference Number (if known)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BB93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373688" w14:paraId="571F2AA4" w14:textId="77777777" w:rsidTr="007E00CC">
        <w:tblPrEx>
          <w:shd w:val="clear" w:color="auto" w:fill="auto"/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5E6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CDC1" w14:textId="77777777" w:rsidR="00373688" w:rsidRPr="005F1A76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5F1A76">
              <w:rPr>
                <w:sz w:val="20"/>
              </w:rPr>
              <w:t>Your reference</w:t>
            </w:r>
            <w:r>
              <w:rPr>
                <w:sz w:val="20"/>
              </w:rPr>
              <w:t xml:space="preserve"> (if known)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3D9B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61B3AC6B" w14:textId="77777777" w:rsidR="00373688" w:rsidRDefault="00373688" w:rsidP="00373688">
      <w:pPr>
        <w:ind w:left="-851"/>
        <w:rPr>
          <w:sz w:val="22"/>
          <w:szCs w:val="22"/>
        </w:rPr>
      </w:pPr>
    </w:p>
    <w:p w14:paraId="44EA72B7" w14:textId="77777777" w:rsidR="00373688" w:rsidRDefault="00373688" w:rsidP="00373688">
      <w:pPr>
        <w:ind w:left="-851"/>
        <w:rPr>
          <w:sz w:val="22"/>
          <w:szCs w:val="22"/>
        </w:rPr>
      </w:pPr>
      <w:r w:rsidRPr="009360B6">
        <w:rPr>
          <w:sz w:val="22"/>
          <w:szCs w:val="22"/>
        </w:rPr>
        <w:t xml:space="preserve">Please complete all the questions in the form.  If you have nothing to record, please state “Not applicable" or "None" </w:t>
      </w:r>
    </w:p>
    <w:p w14:paraId="713FBB42" w14:textId="77777777" w:rsidR="00373688" w:rsidRPr="009360B6" w:rsidRDefault="00373688" w:rsidP="00373688">
      <w:pPr>
        <w:ind w:left="-851"/>
        <w:rPr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1474"/>
        <w:gridCol w:w="463"/>
        <w:gridCol w:w="1457"/>
        <w:gridCol w:w="480"/>
        <w:gridCol w:w="2364"/>
      </w:tblGrid>
      <w:tr w:rsidR="00373688" w14:paraId="5B477ACE" w14:textId="77777777" w:rsidTr="007E00CC">
        <w:trPr>
          <w:cantSplit/>
        </w:trPr>
        <w:tc>
          <w:tcPr>
            <w:tcW w:w="708" w:type="dxa"/>
            <w:shd w:val="clear" w:color="auto" w:fill="F0F8FA"/>
            <w:vAlign w:val="center"/>
          </w:tcPr>
          <w:p w14:paraId="34FFB895" w14:textId="77777777" w:rsidR="00373688" w:rsidRPr="001C13D9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2a</w:t>
            </w:r>
          </w:p>
        </w:tc>
        <w:tc>
          <w:tcPr>
            <w:tcW w:w="10066" w:type="dxa"/>
            <w:gridSpan w:val="6"/>
            <w:shd w:val="clear" w:color="auto" w:fill="F0F8FA"/>
            <w:vAlign w:val="center"/>
          </w:tcPr>
          <w:p w14:paraId="5158EB4B" w14:textId="77777777" w:rsidR="00373688" w:rsidRPr="00693207" w:rsidRDefault="00373688" w:rsidP="007E00CC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Agent </w:t>
            </w:r>
          </w:p>
        </w:tc>
      </w:tr>
      <w:tr w:rsidR="00373688" w14:paraId="5EC1FCE4" w14:textId="77777777" w:rsidTr="007E00CC">
        <w:trPr>
          <w:cantSplit/>
        </w:trPr>
        <w:tc>
          <w:tcPr>
            <w:tcW w:w="708" w:type="dxa"/>
            <w:vAlign w:val="center"/>
          </w:tcPr>
          <w:p w14:paraId="603F1384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828" w:type="dxa"/>
            <w:vAlign w:val="center"/>
          </w:tcPr>
          <w:p w14:paraId="6EDC9142" w14:textId="77777777" w:rsidR="00373688" w:rsidRDefault="00373688" w:rsidP="007E00CC">
            <w:pPr>
              <w:rPr>
                <w:rFonts w:cs="Arial"/>
                <w:color w:val="000000"/>
                <w:sz w:val="20"/>
              </w:rPr>
            </w:pPr>
            <w:r w:rsidRPr="005F1A76">
              <w:rPr>
                <w:rFonts w:cs="Arial"/>
                <w:color w:val="000000"/>
                <w:sz w:val="20"/>
              </w:rPr>
              <w:t>Are you an agent acting on behalf of the applicant</w:t>
            </w:r>
          </w:p>
        </w:tc>
        <w:tc>
          <w:tcPr>
            <w:tcW w:w="1474" w:type="dxa"/>
            <w:vAlign w:val="center"/>
          </w:tcPr>
          <w:p w14:paraId="1EBD76CE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14:paraId="658390FA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14:paraId="035DC65A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14:paraId="3F8F2404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shd w:val="clear" w:color="auto" w:fill="F0F8FA"/>
            <w:vAlign w:val="center"/>
          </w:tcPr>
          <w:p w14:paraId="71658591" w14:textId="77777777" w:rsidR="00373688" w:rsidRPr="00457BD5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>If no</w:t>
            </w:r>
            <w:r>
              <w:rPr>
                <w:b/>
                <w:sz w:val="20"/>
              </w:rPr>
              <w:t>,</w:t>
            </w:r>
            <w:r w:rsidRPr="00457BD5">
              <w:rPr>
                <w:b/>
                <w:sz w:val="20"/>
              </w:rPr>
              <w:t xml:space="preserve"> go to 3</w:t>
            </w:r>
            <w:r>
              <w:rPr>
                <w:b/>
                <w:sz w:val="20"/>
              </w:rPr>
              <w:t>.1</w:t>
            </w:r>
          </w:p>
        </w:tc>
      </w:tr>
      <w:tr w:rsidR="00373688" w14:paraId="7A5A0054" w14:textId="77777777" w:rsidTr="007E00CC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14:paraId="530FA259" w14:textId="77777777" w:rsidR="00373688" w:rsidRPr="00457BD5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>2b</w:t>
            </w: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14:paraId="19D42346" w14:textId="77777777" w:rsidR="00373688" w:rsidRPr="00457BD5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 w:rsidRPr="00457BD5">
              <w:rPr>
                <w:b/>
                <w:sz w:val="20"/>
              </w:rPr>
              <w:t xml:space="preserve">Further information about the Agent </w:t>
            </w:r>
          </w:p>
        </w:tc>
      </w:tr>
      <w:tr w:rsidR="00373688" w14:paraId="51DB3D65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96CA" w14:textId="77777777" w:rsidR="00373688" w:rsidRPr="00457BD5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lastRenderedPageBreak/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C263" w14:textId="77777777" w:rsidR="00373688" w:rsidRPr="00457BD5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253C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373688" w14:paraId="7A35FF6B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3A49" w14:textId="77777777" w:rsidR="00373688" w:rsidRPr="00457BD5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E041" w14:textId="77777777" w:rsidR="00373688" w:rsidRPr="00457BD5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005E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373688" w14:paraId="25795543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B3F2" w14:textId="77777777" w:rsidR="00373688" w:rsidRPr="00457BD5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F8FE" w14:textId="77777777" w:rsidR="00373688" w:rsidRPr="00457BD5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1D50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373688" w14:paraId="792A14E3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4F4" w14:textId="77777777" w:rsidR="00373688" w:rsidRPr="00457BD5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A7C5" w14:textId="77777777" w:rsidR="00373688" w:rsidRPr="00457BD5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1651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373688" w14:paraId="26A53F81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4538" w14:textId="77777777" w:rsidR="00373688" w:rsidRPr="00457BD5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 w:rsidRPr="00457BD5">
              <w:rPr>
                <w:sz w:val="20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FD2" w14:textId="77777777" w:rsidR="00373688" w:rsidRPr="00457BD5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457BD5">
              <w:rPr>
                <w:rFonts w:cs="Arial"/>
                <w:bCs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B30A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</w:tbl>
    <w:p w14:paraId="2C820C89" w14:textId="77777777" w:rsidR="00373688" w:rsidRDefault="00373688" w:rsidP="00373688"/>
    <w:p w14:paraId="1427A0FD" w14:textId="77777777" w:rsidR="00373688" w:rsidRDefault="00373688" w:rsidP="00373688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2364"/>
      </w:tblGrid>
      <w:tr w:rsidR="00373688" w14:paraId="72CA2230" w14:textId="77777777" w:rsidTr="007E00CC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14:paraId="4F57CCBF" w14:textId="77777777" w:rsidR="00373688" w:rsidRPr="001C13D9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6" w:type="dxa"/>
            <w:gridSpan w:val="6"/>
            <w:shd w:val="clear" w:color="auto" w:fill="F0F8FA"/>
            <w:vAlign w:val="center"/>
          </w:tcPr>
          <w:p w14:paraId="7656961F" w14:textId="77777777" w:rsidR="00373688" w:rsidRDefault="00373688" w:rsidP="007E00CC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Applicant details </w:t>
            </w:r>
          </w:p>
        </w:tc>
      </w:tr>
      <w:tr w:rsidR="00373688" w:rsidRPr="005F1A76" w14:paraId="0230E0E1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8040" w14:textId="77777777" w:rsidR="00373688" w:rsidRPr="002230C1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F7FC" w14:textId="77777777" w:rsidR="00373688" w:rsidRPr="002230C1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Name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4520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373688" w:rsidRPr="005F1A76" w14:paraId="643E1A33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BBC8" w14:textId="77777777" w:rsidR="00373688" w:rsidRPr="002230C1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94C" w14:textId="77777777" w:rsidR="00373688" w:rsidRPr="002230C1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Address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796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373688" w:rsidRPr="005F1A76" w14:paraId="3C16E830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0605" w14:textId="77777777" w:rsidR="00373688" w:rsidRPr="002230C1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271" w14:textId="77777777" w:rsidR="00373688" w:rsidRPr="002230C1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Email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715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373688" w:rsidRPr="005F1A76" w14:paraId="678FCCA1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3ED2" w14:textId="77777777" w:rsidR="00373688" w:rsidRPr="002230C1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DFC6" w14:textId="77777777" w:rsidR="00373688" w:rsidRPr="002230C1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 xml:space="preserve">Main telephone number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6E78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373688" w:rsidRPr="005F1A76" w14:paraId="7F008338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30EE" w14:textId="77777777" w:rsidR="00373688" w:rsidRPr="002230C1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2230C1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D847" w14:textId="77777777" w:rsidR="00373688" w:rsidRPr="002230C1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2230C1">
              <w:rPr>
                <w:rFonts w:cs="Arial"/>
                <w:bCs/>
                <w:sz w:val="20"/>
                <w:lang w:eastAsia="en-GB"/>
              </w:rPr>
              <w:t>Other telephone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003" w14:textId="77777777" w:rsidR="00373688" w:rsidRPr="005F1A76" w:rsidRDefault="00373688" w:rsidP="007E00CC">
            <w:pPr>
              <w:tabs>
                <w:tab w:val="left" w:pos="284"/>
              </w:tabs>
              <w:rPr>
                <w:color w:val="FF0000"/>
                <w:sz w:val="20"/>
              </w:rPr>
            </w:pPr>
          </w:p>
        </w:tc>
      </w:tr>
      <w:tr w:rsidR="00373688" w14:paraId="55F66FD2" w14:textId="77777777" w:rsidTr="007E00CC">
        <w:trPr>
          <w:cantSplit/>
        </w:trPr>
        <w:tc>
          <w:tcPr>
            <w:tcW w:w="709" w:type="dxa"/>
            <w:vAlign w:val="center"/>
          </w:tcPr>
          <w:p w14:paraId="51B6FD45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828" w:type="dxa"/>
            <w:vAlign w:val="center"/>
          </w:tcPr>
          <w:p w14:paraId="741F18B4" w14:textId="77777777" w:rsidR="00373688" w:rsidRDefault="00373688" w:rsidP="007E00CC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Are you applying as a business or organisation, including a sole trader</w:t>
            </w:r>
          </w:p>
        </w:tc>
        <w:tc>
          <w:tcPr>
            <w:tcW w:w="1474" w:type="dxa"/>
            <w:vAlign w:val="center"/>
          </w:tcPr>
          <w:p w14:paraId="6803AD05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14:paraId="70118DED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14:paraId="6C7EB9A0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14:paraId="54A42B21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shd w:val="clear" w:color="auto" w:fill="F0F8FA"/>
            <w:vAlign w:val="center"/>
          </w:tcPr>
          <w:p w14:paraId="39178281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373688" w14:paraId="2A0064D4" w14:textId="77777777" w:rsidTr="007E00CC">
        <w:trPr>
          <w:cantSplit/>
        </w:trPr>
        <w:tc>
          <w:tcPr>
            <w:tcW w:w="709" w:type="dxa"/>
            <w:vAlign w:val="center"/>
          </w:tcPr>
          <w:p w14:paraId="6A2CA6C6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828" w:type="dxa"/>
            <w:vAlign w:val="center"/>
          </w:tcPr>
          <w:p w14:paraId="4E06F1D0" w14:textId="77777777" w:rsidR="00373688" w:rsidRDefault="00373688" w:rsidP="007E00CC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Are you applying as an individual </w:t>
            </w:r>
          </w:p>
        </w:tc>
        <w:tc>
          <w:tcPr>
            <w:tcW w:w="1474" w:type="dxa"/>
            <w:vAlign w:val="center"/>
          </w:tcPr>
          <w:p w14:paraId="7B77AA60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14:paraId="38D021B5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14:paraId="23A9E7E9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14:paraId="4832903D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shd w:val="clear" w:color="auto" w:fill="F0F8FA"/>
            <w:vAlign w:val="center"/>
          </w:tcPr>
          <w:p w14:paraId="56D44FA6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14:paraId="6C28E477" w14:textId="77777777" w:rsidR="00373688" w:rsidRDefault="00373688" w:rsidP="00373688"/>
    <w:p w14:paraId="77D1A60F" w14:textId="77777777" w:rsidR="00373688" w:rsidRDefault="00373688" w:rsidP="00373688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474"/>
        <w:gridCol w:w="463"/>
        <w:gridCol w:w="1457"/>
        <w:gridCol w:w="480"/>
        <w:gridCol w:w="2364"/>
      </w:tblGrid>
      <w:tr w:rsidR="00373688" w:rsidRPr="001C13D9" w14:paraId="1C46DD4C" w14:textId="77777777" w:rsidTr="007E00CC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14:paraId="40DC7EF7" w14:textId="77777777" w:rsidR="00373688" w:rsidRPr="001C13D9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4a</w:t>
            </w:r>
          </w:p>
        </w:tc>
        <w:tc>
          <w:tcPr>
            <w:tcW w:w="10066" w:type="dxa"/>
            <w:gridSpan w:val="6"/>
            <w:shd w:val="clear" w:color="auto" w:fill="F0F8FA"/>
            <w:vAlign w:val="center"/>
          </w:tcPr>
          <w:p w14:paraId="65FFAAC3" w14:textId="77777777" w:rsidR="00373688" w:rsidRDefault="00373688" w:rsidP="007E00CC">
            <w:pPr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Applicant Business </w:t>
            </w:r>
          </w:p>
        </w:tc>
      </w:tr>
      <w:tr w:rsidR="00373688" w14:paraId="51703BC1" w14:textId="77777777" w:rsidTr="007E00CC">
        <w:trPr>
          <w:cantSplit/>
        </w:trPr>
        <w:tc>
          <w:tcPr>
            <w:tcW w:w="709" w:type="dxa"/>
            <w:vAlign w:val="center"/>
          </w:tcPr>
          <w:p w14:paraId="65A47A02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828" w:type="dxa"/>
            <w:vAlign w:val="center"/>
          </w:tcPr>
          <w:p w14:paraId="71E990EA" w14:textId="77777777" w:rsidR="00373688" w:rsidRDefault="00373688" w:rsidP="007E00CC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Is your company registered with </w:t>
            </w:r>
            <w:proofErr w:type="gramStart"/>
            <w:r>
              <w:rPr>
                <w:rFonts w:cs="Arial"/>
                <w:color w:val="000000"/>
                <w:sz w:val="20"/>
              </w:rPr>
              <w:t>companies</w:t>
            </w:r>
            <w:proofErr w:type="gramEnd"/>
            <w:r>
              <w:rPr>
                <w:rFonts w:cs="Arial"/>
                <w:color w:val="000000"/>
                <w:sz w:val="20"/>
              </w:rPr>
              <w:t xml:space="preserve"> house </w:t>
            </w:r>
          </w:p>
        </w:tc>
        <w:tc>
          <w:tcPr>
            <w:tcW w:w="1474" w:type="dxa"/>
            <w:vAlign w:val="center"/>
          </w:tcPr>
          <w:p w14:paraId="28695A52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63" w:type="dxa"/>
            <w:vAlign w:val="center"/>
          </w:tcPr>
          <w:p w14:paraId="6CBAB242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1457" w:type="dxa"/>
            <w:vAlign w:val="center"/>
          </w:tcPr>
          <w:p w14:paraId="51559034" w14:textId="77777777" w:rsidR="00373688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0" w:type="dxa"/>
            <w:vAlign w:val="center"/>
          </w:tcPr>
          <w:p w14:paraId="5A89E90A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  <w:tc>
          <w:tcPr>
            <w:tcW w:w="2364" w:type="dxa"/>
            <w:shd w:val="clear" w:color="auto" w:fill="F0F8FA"/>
            <w:vAlign w:val="center"/>
          </w:tcPr>
          <w:p w14:paraId="77BE0FC7" w14:textId="77777777" w:rsidR="00373688" w:rsidRPr="00764B0B" w:rsidRDefault="00373688" w:rsidP="007E00CC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764B0B">
              <w:rPr>
                <w:b/>
                <w:sz w:val="20"/>
              </w:rPr>
              <w:t>If no</w:t>
            </w:r>
            <w:r>
              <w:rPr>
                <w:b/>
                <w:sz w:val="20"/>
              </w:rPr>
              <w:t>,</w:t>
            </w:r>
            <w:r w:rsidRPr="00764B0B">
              <w:rPr>
                <w:b/>
                <w:sz w:val="20"/>
              </w:rPr>
              <w:t xml:space="preserve"> go to 4.3</w:t>
            </w:r>
          </w:p>
        </w:tc>
      </w:tr>
      <w:tr w:rsidR="00373688" w14:paraId="45F216B1" w14:textId="77777777" w:rsidTr="007E00CC">
        <w:trPr>
          <w:cantSplit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3BB2" w14:textId="77777777" w:rsidR="00373688" w:rsidRPr="00457BD5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FAAB" w14:textId="77777777" w:rsidR="00373688" w:rsidRPr="00457BD5" w:rsidRDefault="00373688" w:rsidP="007E00CC">
            <w:pPr>
              <w:spacing w:before="80" w:after="80"/>
              <w:rPr>
                <w:rFonts w:cs="Arial"/>
                <w:sz w:val="20"/>
              </w:rPr>
            </w:pPr>
            <w:r w:rsidRPr="00457BD5">
              <w:rPr>
                <w:rFonts w:cs="Arial"/>
                <w:sz w:val="20"/>
              </w:rPr>
              <w:t>Registration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7E9D" w14:textId="77777777" w:rsidR="00373688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373688" w14:paraId="5CF753BD" w14:textId="77777777" w:rsidTr="007E00C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4CFA" w14:textId="77777777" w:rsidR="00373688" w:rsidRPr="002230C1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230C1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1A5D" w14:textId="77777777" w:rsidR="00373688" w:rsidRPr="002230C1" w:rsidRDefault="00373688" w:rsidP="007E00CC">
            <w:pPr>
              <w:spacing w:before="80" w:after="80"/>
              <w:rPr>
                <w:rFonts w:cs="Arial"/>
                <w:sz w:val="20"/>
              </w:rPr>
            </w:pPr>
            <w:r w:rsidRPr="002230C1">
              <w:rPr>
                <w:rFonts w:cs="Arial"/>
                <w:sz w:val="20"/>
              </w:rPr>
              <w:t xml:space="preserve">Is your business registered outside the UK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5241" w14:textId="77777777" w:rsidR="00373688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373688" w14:paraId="1A0695E1" w14:textId="77777777" w:rsidTr="007E00C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87B" w14:textId="77777777" w:rsidR="00373688" w:rsidRPr="002230C1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02F7" w14:textId="77777777" w:rsidR="00373688" w:rsidRPr="002230C1" w:rsidRDefault="00373688" w:rsidP="007E00CC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VAT Number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6DC2" w14:textId="77777777" w:rsidR="00373688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373688" w14:paraId="22C4A960" w14:textId="77777777" w:rsidTr="007E00C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8985" w14:textId="77777777" w:rsidR="00373688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704F" w14:textId="77777777" w:rsidR="00373688" w:rsidRDefault="00373688" w:rsidP="007E00CC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Legal status of the business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5AFE" w14:textId="77777777" w:rsidR="00373688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373688" w14:paraId="7D02156C" w14:textId="77777777" w:rsidTr="007E00C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9F50" w14:textId="77777777" w:rsidR="00373688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BF4B" w14:textId="77777777" w:rsidR="00373688" w:rsidRDefault="00373688" w:rsidP="007E00CC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Your position in the business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434" w14:textId="77777777" w:rsidR="00373688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373688" w14:paraId="5664DCFC" w14:textId="77777777" w:rsidTr="007E00C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E39" w14:textId="77777777" w:rsidR="00373688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12A4" w14:textId="77777777" w:rsidR="00373688" w:rsidRDefault="00373688" w:rsidP="007E00CC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country where your head office is located. 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E090" w14:textId="77777777" w:rsidR="00373688" w:rsidRDefault="00373688" w:rsidP="007E00CC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</w:p>
        </w:tc>
      </w:tr>
      <w:tr w:rsidR="00373688" w14:paraId="125EC296" w14:textId="77777777" w:rsidTr="007E00CC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</w:tcPr>
          <w:p w14:paraId="767EA63B" w14:textId="77777777" w:rsidR="00373688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4b</w:t>
            </w: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8FA"/>
            <w:vAlign w:val="center"/>
            <w:hideMark/>
          </w:tcPr>
          <w:p w14:paraId="73BC1AD8" w14:textId="77777777" w:rsidR="00373688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Business Address – This should be your official address – The address required of you by law to receive </w:t>
            </w:r>
            <w:proofErr w:type="gramStart"/>
            <w:r>
              <w:rPr>
                <w:b/>
                <w:sz w:val="20"/>
              </w:rPr>
              <w:t>all  communication</w:t>
            </w:r>
            <w:proofErr w:type="gramEnd"/>
          </w:p>
        </w:tc>
      </w:tr>
      <w:tr w:rsidR="00373688" w14:paraId="766005F3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C08B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7C59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Building name or number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32BB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373688" w14:paraId="30A6756B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932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EFC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Street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01FF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373688" w14:paraId="691BD248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548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6C13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District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E48E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373688" w14:paraId="275BF7A1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04EC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B9BC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City or Town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3FA2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373688" w14:paraId="036816CC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A3CC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8774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County or administrative area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2569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373688" w14:paraId="3722E94B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47EE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5BAA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Post Code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594E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373688" w14:paraId="6521D0A7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A1B6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972F" w14:textId="77777777" w:rsidR="00373688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Country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DEA2" w14:textId="77777777" w:rsidR="00373688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5D4E94C5" w14:textId="77777777" w:rsidR="00373688" w:rsidRDefault="00373688" w:rsidP="00373688"/>
    <w:p w14:paraId="2AAE3E4E" w14:textId="77777777" w:rsidR="00373688" w:rsidRDefault="00373688" w:rsidP="00373688"/>
    <w:p w14:paraId="79991006" w14:textId="77777777" w:rsidR="00373688" w:rsidRPr="00F85279" w:rsidRDefault="00373688" w:rsidP="00373688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F85279">
        <w:rPr>
          <w:b/>
          <w:sz w:val="28"/>
          <w:szCs w:val="28"/>
        </w:rPr>
        <w:t xml:space="preserve">eclaration section </w:t>
      </w:r>
    </w:p>
    <w:p w14:paraId="0008A048" w14:textId="77777777" w:rsidR="00373688" w:rsidRPr="00F85279" w:rsidRDefault="00373688" w:rsidP="00373688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373688" w:rsidRPr="00F85279" w14:paraId="42AAFD56" w14:textId="77777777" w:rsidTr="007E00CC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14:paraId="65F9A56C" w14:textId="77777777" w:rsidR="00373688" w:rsidRPr="00F85279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14:paraId="354C1413" w14:textId="77777777" w:rsidR="00373688" w:rsidRPr="00F85279" w:rsidRDefault="00373688" w:rsidP="007E00CC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>Model Licence Conditions &amp; Guidance</w:t>
            </w:r>
          </w:p>
        </w:tc>
      </w:tr>
      <w:tr w:rsidR="00373688" w:rsidRPr="00F85279" w14:paraId="1D1E0F28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9D51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F46F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>All applicants to tick that they have read the applicable model licence conditions &amp; guidance</w:t>
            </w:r>
          </w:p>
        </w:tc>
      </w:tr>
      <w:tr w:rsidR="00373688" w:rsidRPr="00F85279" w14:paraId="2E7E7E4D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A4A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EAAB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Pet Vending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E64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5D47D260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012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30B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Animal Boarding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2B67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0045D2D7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A36A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A9E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proofErr w:type="gramStart"/>
            <w:r w:rsidRPr="00F85279">
              <w:rPr>
                <w:rFonts w:cs="Arial"/>
                <w:bCs/>
                <w:sz w:val="20"/>
                <w:lang w:eastAsia="en-GB"/>
              </w:rPr>
              <w:t>Performing  Animals</w:t>
            </w:r>
            <w:proofErr w:type="gram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9AF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395E982B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16E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2998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Riding Establishments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69A4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6BE16A8B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82A2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78F7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The Breeding and Sale of Dogs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55CE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14:paraId="41C144DE" w14:textId="77777777" w:rsidR="00373688" w:rsidRDefault="00373688" w:rsidP="00373688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373688" w:rsidRPr="00F85279" w14:paraId="31B73146" w14:textId="77777777" w:rsidTr="007E00CC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14:paraId="2E7BD87C" w14:textId="77777777" w:rsidR="00373688" w:rsidRPr="00F85279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10066" w:type="dxa"/>
            <w:gridSpan w:val="2"/>
            <w:shd w:val="clear" w:color="auto" w:fill="F0F8FA"/>
            <w:vAlign w:val="center"/>
          </w:tcPr>
          <w:p w14:paraId="602CCCBC" w14:textId="77777777" w:rsidR="00373688" w:rsidRPr="00F85279" w:rsidRDefault="00373688" w:rsidP="007E00CC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Additional Information </w:t>
            </w:r>
          </w:p>
        </w:tc>
      </w:tr>
      <w:tr w:rsidR="00373688" w:rsidRPr="00F85279" w14:paraId="427C873E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1043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BF45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 w:rsidRPr="00F85279">
              <w:rPr>
                <w:sz w:val="20"/>
              </w:rPr>
              <w:t>Please attach the following Information</w:t>
            </w:r>
          </w:p>
        </w:tc>
      </w:tr>
      <w:tr w:rsidR="00373688" w:rsidRPr="00F85279" w14:paraId="585D39BE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2CF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0E83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A plan of the premises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6CDE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4983D57F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79A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1FCC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Insurance policy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F6F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46FADF63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509C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6AF5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Operating procedures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FD44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530FC1EB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AFF5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1F6C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Risk Assessments (including Fire)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4EC6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3610BF4D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2DC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D745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Infection control procedure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587E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005E5A71" w14:textId="77777777" w:rsidTr="007E00CC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CB88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316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Qualifications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454C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557121CB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C2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F85279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AAC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Training records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AAD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14:paraId="702A4581" w14:textId="77777777" w:rsidR="00373688" w:rsidRDefault="00373688" w:rsidP="00373688"/>
    <w:p w14:paraId="20B9611F" w14:textId="77777777" w:rsidR="00373688" w:rsidRPr="00F85279" w:rsidRDefault="00373688" w:rsidP="00373688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8"/>
      </w:tblGrid>
      <w:tr w:rsidR="00373688" w:rsidRPr="00F85279" w14:paraId="52263E71" w14:textId="77777777" w:rsidTr="007E00CC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14:paraId="02CFB476" w14:textId="77777777" w:rsidR="00373688" w:rsidRPr="00F85279" w:rsidRDefault="00373688" w:rsidP="007E00CC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14:paraId="754AD04E" w14:textId="77777777" w:rsidR="00373688" w:rsidRPr="00F85279" w:rsidRDefault="00373688" w:rsidP="007E00CC">
            <w:pPr>
              <w:rPr>
                <w:rFonts w:cs="Arial"/>
                <w:b/>
                <w:bCs/>
                <w:sz w:val="20"/>
              </w:rPr>
            </w:pPr>
            <w:r w:rsidRPr="00F85279">
              <w:rPr>
                <w:rFonts w:cs="Arial"/>
                <w:b/>
                <w:bCs/>
                <w:sz w:val="20"/>
              </w:rPr>
              <w:t xml:space="preserve">Declaration </w:t>
            </w:r>
          </w:p>
        </w:tc>
      </w:tr>
      <w:tr w:rsidR="00373688" w:rsidRPr="00F85279" w14:paraId="5F2E850D" w14:textId="77777777" w:rsidTr="007E00CC">
        <w:trPr>
          <w:cantSplit/>
        </w:trPr>
        <w:tc>
          <w:tcPr>
            <w:tcW w:w="709" w:type="dxa"/>
            <w:vAlign w:val="center"/>
          </w:tcPr>
          <w:p w14:paraId="20365A6E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.1</w:t>
            </w:r>
          </w:p>
        </w:tc>
        <w:tc>
          <w:tcPr>
            <w:tcW w:w="10066" w:type="dxa"/>
            <w:gridSpan w:val="2"/>
            <w:vAlign w:val="center"/>
          </w:tcPr>
          <w:p w14:paraId="6037FE95" w14:textId="77777777" w:rsidR="00373688" w:rsidRPr="00F85279" w:rsidRDefault="00373688" w:rsidP="007E00CC">
            <w:pPr>
              <w:rPr>
                <w:rFonts w:cs="Arial"/>
                <w:sz w:val="20"/>
              </w:rPr>
            </w:pPr>
            <w:r w:rsidRPr="00F85279">
              <w:rPr>
                <w:rFonts w:cs="Arial"/>
                <w:sz w:val="20"/>
              </w:rPr>
              <w:t xml:space="preserve">This section must be completed by the applicant. If you are an </w:t>
            </w:r>
            <w:proofErr w:type="gramStart"/>
            <w:r w:rsidRPr="00F85279">
              <w:rPr>
                <w:rFonts w:cs="Arial"/>
                <w:sz w:val="20"/>
              </w:rPr>
              <w:t>agent</w:t>
            </w:r>
            <w:proofErr w:type="gramEnd"/>
            <w:r w:rsidRPr="00F85279">
              <w:rPr>
                <w:rFonts w:cs="Arial"/>
                <w:sz w:val="20"/>
              </w:rPr>
              <w:t xml:space="preserve"> please ensure this section is completed by the applicant.</w:t>
            </w:r>
          </w:p>
        </w:tc>
      </w:tr>
      <w:tr w:rsidR="00373688" w:rsidRPr="00F85279" w14:paraId="220EADAD" w14:textId="77777777" w:rsidTr="007E00CC">
        <w:trPr>
          <w:cantSplit/>
        </w:trPr>
        <w:tc>
          <w:tcPr>
            <w:tcW w:w="709" w:type="dxa"/>
            <w:vAlign w:val="center"/>
          </w:tcPr>
          <w:p w14:paraId="16B32548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.2</w:t>
            </w:r>
          </w:p>
        </w:tc>
        <w:tc>
          <w:tcPr>
            <w:tcW w:w="10066" w:type="dxa"/>
            <w:gridSpan w:val="2"/>
            <w:vAlign w:val="center"/>
          </w:tcPr>
          <w:p w14:paraId="71AA01A9" w14:textId="77777777" w:rsidR="00373688" w:rsidRPr="00F85279" w:rsidRDefault="00373688" w:rsidP="007E00CC">
            <w:pPr>
              <w:rPr>
                <w:sz w:val="20"/>
              </w:rPr>
            </w:pPr>
            <w:r w:rsidRPr="00F85279">
              <w:rPr>
                <w:rFonts w:cs="Arial"/>
                <w:sz w:val="20"/>
              </w:rPr>
              <w:t>I am aware of the provisions of the relevant Act and model licence conditions</w:t>
            </w:r>
            <w:r>
              <w:rPr>
                <w:rFonts w:cs="Arial"/>
                <w:sz w:val="20"/>
              </w:rPr>
              <w:t xml:space="preserve">. </w:t>
            </w:r>
            <w:r w:rsidRPr="00F85279">
              <w:rPr>
                <w:rFonts w:cs="Arial"/>
                <w:sz w:val="20"/>
              </w:rPr>
              <w:t>The details contained in the application form and any attached documentation are correct to the best of my knowledge and belief.</w:t>
            </w:r>
            <w:r w:rsidRPr="00F85279">
              <w:rPr>
                <w:sz w:val="20"/>
              </w:rPr>
              <w:t xml:space="preserve">  </w:t>
            </w:r>
          </w:p>
        </w:tc>
      </w:tr>
      <w:tr w:rsidR="00373688" w:rsidRPr="00F85279" w14:paraId="0C7F3B38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944D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844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Signing</w:t>
            </w:r>
            <w:r w:rsidRPr="00F85279">
              <w:rPr>
                <w:rFonts w:cs="Arial"/>
                <w:bCs/>
                <w:sz w:val="20"/>
                <w:lang w:eastAsia="en-GB"/>
              </w:rPr>
              <w:t xml:space="preserve"> this box indicates you have read and understood the above declaration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FEAE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7452EA87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9D4D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5129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Full Name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8F6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3D761974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40D8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656E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 xml:space="preserve">Capacity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E0F6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373688" w:rsidRPr="00F85279" w14:paraId="110FB0E9" w14:textId="77777777" w:rsidTr="007E00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5A0B" w14:textId="77777777" w:rsidR="00373688" w:rsidRPr="00F85279" w:rsidRDefault="00373688" w:rsidP="007E00CC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Pr="00F85279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4F36" w14:textId="77777777" w:rsidR="00373688" w:rsidRPr="00F85279" w:rsidRDefault="00373688" w:rsidP="007E00CC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F85279">
              <w:rPr>
                <w:rFonts w:cs="Arial"/>
                <w:bCs/>
                <w:sz w:val="20"/>
                <w:lang w:eastAsia="en-GB"/>
              </w:rPr>
              <w:t>Date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DCB" w14:textId="77777777" w:rsidR="00373688" w:rsidRPr="00F85279" w:rsidRDefault="00373688" w:rsidP="007E00CC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</w:tbl>
    <w:p w14:paraId="22029E28" w14:textId="77777777" w:rsidR="00373688" w:rsidRDefault="00373688" w:rsidP="00373688"/>
    <w:p w14:paraId="597A3142" w14:textId="77777777" w:rsidR="00373688" w:rsidRPr="00F85279" w:rsidRDefault="00373688" w:rsidP="00373688"/>
    <w:p w14:paraId="3FC08AD1" w14:textId="77777777" w:rsidR="00373688" w:rsidRDefault="00373688" w:rsidP="00373688">
      <w:pPr>
        <w:ind w:left="-851"/>
      </w:pPr>
      <w:r>
        <w:t xml:space="preserve">Please return this declaration, together with the applicant details and application form with the necessary fee </w:t>
      </w:r>
      <w:proofErr w:type="gramStart"/>
      <w:r>
        <w:t>to:-</w:t>
      </w:r>
      <w:proofErr w:type="gramEnd"/>
    </w:p>
    <w:p w14:paraId="589A4599" w14:textId="77777777" w:rsidR="00373688" w:rsidRDefault="00373688" w:rsidP="00373688">
      <w:pPr>
        <w:ind w:left="-851"/>
      </w:pPr>
    </w:p>
    <w:p w14:paraId="316CD7F9" w14:textId="77777777" w:rsidR="00373688" w:rsidRDefault="00373688" w:rsidP="00373688">
      <w:pPr>
        <w:ind w:left="-851"/>
      </w:pPr>
      <w:r>
        <w:t xml:space="preserve">Email: </w:t>
      </w:r>
      <w:r>
        <w:tab/>
      </w:r>
      <w:r>
        <w:tab/>
      </w:r>
      <w:hyperlink r:id="rId7" w:history="1">
        <w:r w:rsidRPr="00474C3F">
          <w:rPr>
            <w:rStyle w:val="Hyperlink"/>
          </w:rPr>
          <w:t>licensing@lichfielddc.gov.uk</w:t>
        </w:r>
      </w:hyperlink>
    </w:p>
    <w:p w14:paraId="37A639AF" w14:textId="77777777" w:rsidR="00373688" w:rsidRDefault="00373688" w:rsidP="00373688">
      <w:pPr>
        <w:ind w:left="-851"/>
      </w:pPr>
    </w:p>
    <w:p w14:paraId="7EFFBA53" w14:textId="77777777" w:rsidR="00373688" w:rsidRDefault="00373688" w:rsidP="00373688">
      <w:pPr>
        <w:ind w:left="-851"/>
      </w:pPr>
      <w:r>
        <w:t>Address:</w:t>
      </w:r>
      <w:r>
        <w:tab/>
        <w:t xml:space="preserve">Licensing Team, Lichfield District Council, District Council House, Frog Lane, </w:t>
      </w:r>
    </w:p>
    <w:p w14:paraId="339BF47E" w14:textId="77777777" w:rsidR="00373688" w:rsidRPr="0029749E" w:rsidRDefault="00373688" w:rsidP="00373688">
      <w:r>
        <w:t>Lichfield, WS13 6Y</w:t>
      </w:r>
    </w:p>
    <w:sectPr w:rsidR="00373688" w:rsidRPr="0029749E" w:rsidSect="00687992">
      <w:footerReference w:type="default" r:id="rId8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1883" w14:textId="77777777" w:rsidR="007E00CC" w:rsidRDefault="007E00CC">
      <w:r>
        <w:separator/>
      </w:r>
    </w:p>
  </w:endnote>
  <w:endnote w:type="continuationSeparator" w:id="0">
    <w:p w14:paraId="2B67EC6E" w14:textId="77777777" w:rsidR="007E00CC" w:rsidRDefault="007E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8771" w14:textId="77777777" w:rsidR="00D62769" w:rsidRDefault="00D62769">
    <w:pPr>
      <w:pStyle w:val="Footer"/>
      <w:jc w:val="right"/>
    </w:pPr>
  </w:p>
  <w:p w14:paraId="13E7C19C" w14:textId="77777777" w:rsidR="00D62769" w:rsidRDefault="00D62769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4914D4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4914D4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66CF" w14:textId="77777777" w:rsidR="007E00CC" w:rsidRDefault="007E00CC">
      <w:r>
        <w:separator/>
      </w:r>
    </w:p>
  </w:footnote>
  <w:footnote w:type="continuationSeparator" w:id="0">
    <w:p w14:paraId="69783DA5" w14:textId="77777777" w:rsidR="007E00CC" w:rsidRDefault="007E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6B7B"/>
    <w:multiLevelType w:val="multilevel"/>
    <w:tmpl w:val="3D0ED68E"/>
    <w:lvl w:ilvl="0">
      <w:start w:val="1"/>
      <w:numFmt w:val="decimal"/>
      <w:pStyle w:val="T1"/>
      <w:lvlText w:val="%1"/>
      <w:lvlJc w:val="left"/>
      <w:pPr>
        <w:tabs>
          <w:tab w:val="num" w:pos="0"/>
        </w:tabs>
        <w:ind w:left="0" w:hanging="6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2"/>
      <w:lvlText w:val="%1.%2"/>
      <w:lvlJc w:val="left"/>
      <w:pPr>
        <w:tabs>
          <w:tab w:val="num" w:pos="0"/>
        </w:tabs>
        <w:ind w:left="0" w:hanging="680"/>
      </w:pPr>
      <w:rPr>
        <w:rFonts w:hint="default"/>
      </w:rPr>
    </w:lvl>
    <w:lvl w:ilvl="2">
      <w:start w:val="1"/>
      <w:numFmt w:val="decimal"/>
      <w:pStyle w:val="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color w:val="003366"/>
      </w:rPr>
    </w:lvl>
    <w:lvl w:ilvl="3">
      <w:start w:val="1"/>
      <w:numFmt w:val="decimal"/>
      <w:lvlText w:val="%1.%2.%3.%4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80"/>
        </w:tabs>
        <w:ind w:left="-680" w:firstLine="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-680"/>
        </w:tabs>
        <w:ind w:left="-68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EF5"/>
    <w:rsid w:val="0001076E"/>
    <w:rsid w:val="000149C6"/>
    <w:rsid w:val="000310BE"/>
    <w:rsid w:val="0005707C"/>
    <w:rsid w:val="000A1308"/>
    <w:rsid w:val="000E004A"/>
    <w:rsid w:val="000E07B5"/>
    <w:rsid w:val="000F59A5"/>
    <w:rsid w:val="00117CFF"/>
    <w:rsid w:val="00125FAF"/>
    <w:rsid w:val="0019125B"/>
    <w:rsid w:val="001C13D9"/>
    <w:rsid w:val="001D0399"/>
    <w:rsid w:val="00223D7F"/>
    <w:rsid w:val="002363F6"/>
    <w:rsid w:val="0024569F"/>
    <w:rsid w:val="00252491"/>
    <w:rsid w:val="002669C5"/>
    <w:rsid w:val="00271C85"/>
    <w:rsid w:val="00271DF0"/>
    <w:rsid w:val="00272430"/>
    <w:rsid w:val="00281201"/>
    <w:rsid w:val="0029749E"/>
    <w:rsid w:val="002D3198"/>
    <w:rsid w:val="002F0EA5"/>
    <w:rsid w:val="002F631D"/>
    <w:rsid w:val="002F7C8F"/>
    <w:rsid w:val="003605B2"/>
    <w:rsid w:val="00373688"/>
    <w:rsid w:val="00390178"/>
    <w:rsid w:val="003B361A"/>
    <w:rsid w:val="003F1BF0"/>
    <w:rsid w:val="003F50E6"/>
    <w:rsid w:val="00407287"/>
    <w:rsid w:val="004348E0"/>
    <w:rsid w:val="004479F6"/>
    <w:rsid w:val="00455379"/>
    <w:rsid w:val="0046443E"/>
    <w:rsid w:val="004914D4"/>
    <w:rsid w:val="00493E15"/>
    <w:rsid w:val="004963CF"/>
    <w:rsid w:val="00496B38"/>
    <w:rsid w:val="004D03C1"/>
    <w:rsid w:val="004D3C0A"/>
    <w:rsid w:val="004E7504"/>
    <w:rsid w:val="005118AD"/>
    <w:rsid w:val="005377E0"/>
    <w:rsid w:val="00543AFC"/>
    <w:rsid w:val="00546335"/>
    <w:rsid w:val="00576C16"/>
    <w:rsid w:val="00583B58"/>
    <w:rsid w:val="005B36FA"/>
    <w:rsid w:val="005C5584"/>
    <w:rsid w:val="00602A4D"/>
    <w:rsid w:val="00606A5E"/>
    <w:rsid w:val="00610A9C"/>
    <w:rsid w:val="006458F3"/>
    <w:rsid w:val="00687992"/>
    <w:rsid w:val="006B2CE8"/>
    <w:rsid w:val="00710154"/>
    <w:rsid w:val="00724F8F"/>
    <w:rsid w:val="00732D6B"/>
    <w:rsid w:val="0073767A"/>
    <w:rsid w:val="00742788"/>
    <w:rsid w:val="00743A0A"/>
    <w:rsid w:val="0074443C"/>
    <w:rsid w:val="00744652"/>
    <w:rsid w:val="007611E2"/>
    <w:rsid w:val="007901DC"/>
    <w:rsid w:val="007C6D2C"/>
    <w:rsid w:val="007D0F77"/>
    <w:rsid w:val="007E00CC"/>
    <w:rsid w:val="007E323E"/>
    <w:rsid w:val="007F13A3"/>
    <w:rsid w:val="008017F8"/>
    <w:rsid w:val="00810EF5"/>
    <w:rsid w:val="00826721"/>
    <w:rsid w:val="00833552"/>
    <w:rsid w:val="00835F7E"/>
    <w:rsid w:val="0086003A"/>
    <w:rsid w:val="008A3E02"/>
    <w:rsid w:val="008B2D6C"/>
    <w:rsid w:val="00916103"/>
    <w:rsid w:val="00921980"/>
    <w:rsid w:val="00953D58"/>
    <w:rsid w:val="00977FCD"/>
    <w:rsid w:val="00987599"/>
    <w:rsid w:val="009A3098"/>
    <w:rsid w:val="009B1255"/>
    <w:rsid w:val="009B50E4"/>
    <w:rsid w:val="009D1343"/>
    <w:rsid w:val="009D333A"/>
    <w:rsid w:val="009E096F"/>
    <w:rsid w:val="009F2DC1"/>
    <w:rsid w:val="009F2EE4"/>
    <w:rsid w:val="00A047A9"/>
    <w:rsid w:val="00A450CF"/>
    <w:rsid w:val="00A61293"/>
    <w:rsid w:val="00A6753D"/>
    <w:rsid w:val="00A85C01"/>
    <w:rsid w:val="00A96D5A"/>
    <w:rsid w:val="00AC0519"/>
    <w:rsid w:val="00AC0F4E"/>
    <w:rsid w:val="00AC40E5"/>
    <w:rsid w:val="00AC617C"/>
    <w:rsid w:val="00AD09EE"/>
    <w:rsid w:val="00AD3E6E"/>
    <w:rsid w:val="00AD4C5B"/>
    <w:rsid w:val="00AF2196"/>
    <w:rsid w:val="00B05933"/>
    <w:rsid w:val="00B43BA6"/>
    <w:rsid w:val="00B57DA1"/>
    <w:rsid w:val="00B76035"/>
    <w:rsid w:val="00B90C13"/>
    <w:rsid w:val="00B90E64"/>
    <w:rsid w:val="00BB0B61"/>
    <w:rsid w:val="00BB502E"/>
    <w:rsid w:val="00BD6925"/>
    <w:rsid w:val="00C045B9"/>
    <w:rsid w:val="00C269EC"/>
    <w:rsid w:val="00C64E11"/>
    <w:rsid w:val="00CA18A3"/>
    <w:rsid w:val="00CA44D9"/>
    <w:rsid w:val="00CE44BE"/>
    <w:rsid w:val="00D03BC2"/>
    <w:rsid w:val="00D1102B"/>
    <w:rsid w:val="00D34C7F"/>
    <w:rsid w:val="00D410F1"/>
    <w:rsid w:val="00D52AFB"/>
    <w:rsid w:val="00D62769"/>
    <w:rsid w:val="00DC1F37"/>
    <w:rsid w:val="00DC388B"/>
    <w:rsid w:val="00DD31A7"/>
    <w:rsid w:val="00E13B3F"/>
    <w:rsid w:val="00E166DA"/>
    <w:rsid w:val="00E41121"/>
    <w:rsid w:val="00E45E4B"/>
    <w:rsid w:val="00E61ADF"/>
    <w:rsid w:val="00E71620"/>
    <w:rsid w:val="00EA21CD"/>
    <w:rsid w:val="00EE4FA2"/>
    <w:rsid w:val="00EE64D6"/>
    <w:rsid w:val="00EF6197"/>
    <w:rsid w:val="00F4204F"/>
    <w:rsid w:val="00F46A5E"/>
    <w:rsid w:val="00F546D3"/>
    <w:rsid w:val="00F57AB9"/>
    <w:rsid w:val="00F65256"/>
    <w:rsid w:val="00F66D0B"/>
    <w:rsid w:val="00F7316E"/>
    <w:rsid w:val="00F769E1"/>
    <w:rsid w:val="00F81B62"/>
    <w:rsid w:val="00F87EED"/>
    <w:rsid w:val="00FE5FFF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BC1CE"/>
  <w15:chartTrackingRefBased/>
  <w15:docId w15:val="{884411C6-9F63-4123-98C1-AF613C7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1A7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1">
    <w:name w:val="T1"/>
    <w:next w:val="T2"/>
    <w:qFormat/>
    <w:rsid w:val="003605B2"/>
    <w:pPr>
      <w:keepLines/>
      <w:numPr>
        <w:numId w:val="1"/>
      </w:numPr>
      <w:tabs>
        <w:tab w:val="left" w:pos="1247"/>
      </w:tabs>
      <w:spacing w:before="180" w:after="40" w:line="300" w:lineRule="atLeast"/>
      <w:ind w:hanging="794"/>
      <w:outlineLvl w:val="0"/>
    </w:pPr>
    <w:rPr>
      <w:rFonts w:ascii="Arial" w:hAnsi="Arial"/>
      <w:b/>
      <w:bCs/>
      <w:snapToGrid w:val="0"/>
      <w:color w:val="003366"/>
      <w:sz w:val="24"/>
      <w:szCs w:val="24"/>
      <w:lang w:eastAsia="en-US"/>
    </w:rPr>
  </w:style>
  <w:style w:type="paragraph" w:customStyle="1" w:styleId="T2">
    <w:name w:val="T2"/>
    <w:basedOn w:val="T1"/>
    <w:next w:val="T3"/>
    <w:qFormat/>
    <w:rsid w:val="003605B2"/>
    <w:pPr>
      <w:numPr>
        <w:ilvl w:val="1"/>
      </w:numPr>
      <w:spacing w:line="300" w:lineRule="exact"/>
      <w:ind w:hanging="794"/>
      <w:outlineLvl w:val="1"/>
    </w:pPr>
    <w:rPr>
      <w:sz w:val="22"/>
      <w:szCs w:val="22"/>
    </w:rPr>
  </w:style>
  <w:style w:type="paragraph" w:customStyle="1" w:styleId="T3">
    <w:name w:val="T3"/>
    <w:basedOn w:val="T1"/>
    <w:link w:val="T3Char"/>
    <w:qFormat/>
    <w:rsid w:val="003605B2"/>
    <w:pPr>
      <w:numPr>
        <w:ilvl w:val="2"/>
      </w:numPr>
      <w:tabs>
        <w:tab w:val="clear" w:pos="680"/>
        <w:tab w:val="left" w:pos="0"/>
      </w:tabs>
      <w:spacing w:line="260" w:lineRule="exact"/>
      <w:ind w:left="0" w:hanging="794"/>
      <w:outlineLvl w:val="2"/>
    </w:pPr>
    <w:rPr>
      <w:b w:val="0"/>
      <w:color w:val="auto"/>
      <w:sz w:val="20"/>
      <w:szCs w:val="20"/>
    </w:rPr>
  </w:style>
  <w:style w:type="character" w:customStyle="1" w:styleId="T3Char">
    <w:name w:val="T3 Char"/>
    <w:link w:val="T3"/>
    <w:rsid w:val="003605B2"/>
    <w:rPr>
      <w:rFonts w:ascii="Arial" w:hAnsi="Arial"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125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5FA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736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ensing@lichfieldd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 BOROUGH COUNCIL</vt:lpstr>
    </vt:vector>
  </TitlesOfParts>
  <Company>Blackburn With Darwen BC</Company>
  <LinksUpToDate>false</LinksUpToDate>
  <CharactersWithSpaces>7001</CharactersWithSpaces>
  <SharedDoc>false</SharedDoc>
  <HLinks>
    <vt:vector size="6" baseType="variant">
      <vt:variant>
        <vt:i4>6422548</vt:i4>
      </vt:variant>
      <vt:variant>
        <vt:i4>0</vt:i4>
      </vt:variant>
      <vt:variant>
        <vt:i4>0</vt:i4>
      </vt:variant>
      <vt:variant>
        <vt:i4>5</vt:i4>
      </vt:variant>
      <vt:variant>
        <vt:lpwstr>mailto:licensing@lichfielddc.gov.uk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of animals as pets application form</dc:title>
  <dc:subject/>
  <dc:creator>Debbie Ball</dc:creator>
  <cp:keywords/>
  <cp:lastModifiedBy>Joseph Garfield</cp:lastModifiedBy>
  <cp:revision>4</cp:revision>
  <cp:lastPrinted>2017-05-09T10:47:00Z</cp:lastPrinted>
  <dcterms:created xsi:type="dcterms:W3CDTF">2023-11-21T08:52:00Z</dcterms:created>
  <dcterms:modified xsi:type="dcterms:W3CDTF">2023-11-21T09:14:00Z</dcterms:modified>
</cp:coreProperties>
</file>