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52" w:type="dxa"/>
        <w:tblLook w:val="04A0" w:firstRow="1" w:lastRow="0" w:firstColumn="1" w:lastColumn="0" w:noHBand="0" w:noVBand="1"/>
      </w:tblPr>
      <w:tblGrid>
        <w:gridCol w:w="5096"/>
        <w:gridCol w:w="306"/>
        <w:gridCol w:w="5088"/>
      </w:tblGrid>
      <w:tr w:rsidR="00E86C70" w14:paraId="6BF8DE86" w14:textId="77777777" w:rsidTr="009B4D4A"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0F24B9" w14:textId="77777777" w:rsidR="00E86C70" w:rsidRPr="00531AE7" w:rsidRDefault="00E86C70" w:rsidP="00E86C70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 xml:space="preserve">Make life simpler: pay by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irect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ebit </w:t>
            </w:r>
          </w:p>
          <w:p w14:paraId="1300B85C" w14:textId="77777777" w:rsidR="00E86C70" w:rsidRPr="00C4260C" w:rsidRDefault="00E86C70" w:rsidP="00E86C70"/>
          <w:p w14:paraId="1DAD4B29" w14:textId="77777777" w:rsidR="008477A2" w:rsidRPr="0078257B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Never miss a payment </w:t>
            </w:r>
          </w:p>
          <w:p w14:paraId="1C291E0B" w14:textId="77777777" w:rsidR="008477A2" w:rsidRPr="0078257B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Quick and easy to set up </w:t>
            </w:r>
          </w:p>
          <w:p w14:paraId="70723DAC" w14:textId="77777777" w:rsidR="00E86C70" w:rsidRPr="0078257B" w:rsidRDefault="00802EC4" w:rsidP="00C06A9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>Protected by the Direct Debit guarantee</w:t>
            </w:r>
          </w:p>
          <w:p w14:paraId="69B4D9BB" w14:textId="77777777" w:rsidR="008477A2" w:rsidRPr="0078257B" w:rsidRDefault="008477A2" w:rsidP="008477A2">
            <w:pPr>
              <w:rPr>
                <w:sz w:val="24"/>
                <w:szCs w:val="24"/>
              </w:rPr>
            </w:pPr>
          </w:p>
          <w:p w14:paraId="5A11CAA7" w14:textId="77777777" w:rsidR="008477A2" w:rsidRDefault="008477A2" w:rsidP="00C4260C">
            <w:pPr>
              <w:rPr>
                <w:rFonts w:ascii="Calibri" w:hAnsi="Calibri"/>
                <w:b/>
                <w:sz w:val="10"/>
                <w:szCs w:val="10"/>
              </w:rPr>
            </w:pPr>
            <w:r w:rsidRPr="0078257B">
              <w:rPr>
                <w:sz w:val="24"/>
                <w:szCs w:val="24"/>
              </w:rPr>
              <w:t xml:space="preserve">Sign up at </w:t>
            </w:r>
            <w:hyperlink r:id="rId5" w:history="1">
              <w:r w:rsidR="0078257B" w:rsidRPr="0078257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www.lichfielddc.gov.uk/</w:t>
              </w:r>
              <w:r w:rsidR="0078257B" w:rsidRPr="0078257B">
                <w:rPr>
                  <w:rStyle w:val="Hyperlink"/>
                  <w:rFonts w:ascii="Calibri" w:hAnsi="Calibri"/>
                  <w:b/>
                  <w:color w:val="auto"/>
                  <w:sz w:val="24"/>
                  <w:szCs w:val="24"/>
                  <w:u w:val="none"/>
                </w:rPr>
                <w:t>businesspay</w:t>
              </w:r>
            </w:hyperlink>
            <w:r w:rsidR="0078257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7983BD6" w14:textId="77777777" w:rsidR="0078257B" w:rsidRPr="0078257B" w:rsidRDefault="0078257B" w:rsidP="00C4260C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3C7269" w14:textId="77777777" w:rsidR="00E86C70" w:rsidRDefault="00E86C70"/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FDEEBF" w14:textId="77777777" w:rsidR="00E86C70" w:rsidRPr="00531AE7" w:rsidRDefault="005C27CB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>Register for a</w:t>
            </w:r>
            <w:r w:rsidR="00B83DCE" w:rsidRPr="00531AE7">
              <w:rPr>
                <w:b/>
                <w:sz w:val="28"/>
                <w:szCs w:val="28"/>
              </w:rPr>
              <w:t xml:space="preserve"> My Account</w:t>
            </w:r>
            <w:r w:rsidRPr="00531AE7">
              <w:rPr>
                <w:b/>
                <w:sz w:val="28"/>
                <w:szCs w:val="28"/>
              </w:rPr>
              <w:t xml:space="preserve"> online </w:t>
            </w:r>
          </w:p>
          <w:p w14:paraId="63BD15F6" w14:textId="77777777" w:rsidR="008477A2" w:rsidRPr="00C4260C" w:rsidRDefault="008477A2"/>
          <w:p w14:paraId="680072E1" w14:textId="77777777" w:rsidR="00E86C70" w:rsidRPr="0078257B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Paperless billing </w:t>
            </w:r>
          </w:p>
          <w:p w14:paraId="74440CE2" w14:textId="77777777" w:rsidR="005C27CB" w:rsidRPr="0078257B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>Check your balance</w:t>
            </w:r>
          </w:p>
          <w:p w14:paraId="71AF308F" w14:textId="77777777" w:rsidR="005C27CB" w:rsidRPr="0078257B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8257B">
              <w:rPr>
                <w:sz w:val="24"/>
                <w:szCs w:val="24"/>
              </w:rPr>
              <w:t xml:space="preserve">Access your account any time </w:t>
            </w:r>
          </w:p>
          <w:p w14:paraId="68E6E4E5" w14:textId="77777777" w:rsidR="005C27CB" w:rsidRPr="0078257B" w:rsidRDefault="005C27CB">
            <w:pPr>
              <w:rPr>
                <w:sz w:val="24"/>
                <w:szCs w:val="24"/>
              </w:rPr>
            </w:pPr>
          </w:p>
          <w:p w14:paraId="7CE80446" w14:textId="77777777" w:rsidR="00E86C70" w:rsidRPr="00017744" w:rsidRDefault="00E86C70" w:rsidP="00C4260C">
            <w:pPr>
              <w:rPr>
                <w:sz w:val="23"/>
                <w:szCs w:val="23"/>
              </w:rPr>
            </w:pPr>
            <w:r w:rsidRPr="0078257B">
              <w:rPr>
                <w:sz w:val="24"/>
                <w:szCs w:val="24"/>
              </w:rPr>
              <w:t xml:space="preserve">Sign up at </w:t>
            </w:r>
            <w:r w:rsidR="00017744" w:rsidRPr="0078257B">
              <w:rPr>
                <w:b/>
                <w:sz w:val="24"/>
                <w:szCs w:val="24"/>
              </w:rPr>
              <w:t>www.lichfielddc.gov.uk/businessrates</w:t>
            </w:r>
          </w:p>
        </w:tc>
      </w:tr>
      <w:tr w:rsidR="00E86C70" w14:paraId="7919A4C0" w14:textId="77777777" w:rsidTr="00160C1A">
        <w:tc>
          <w:tcPr>
            <w:tcW w:w="5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57DA680" w14:textId="77777777" w:rsidR="00E86C70" w:rsidRPr="00C4260C" w:rsidRDefault="00E86C70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96507" w14:textId="77777777" w:rsidR="00E86C70" w:rsidRPr="00C95219" w:rsidRDefault="00E86C70">
            <w:pPr>
              <w:rPr>
                <w:sz w:val="16"/>
                <w:szCs w:val="16"/>
              </w:rPr>
            </w:pP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557FED" w14:textId="77777777" w:rsidR="00E86C70" w:rsidRPr="00C95219" w:rsidRDefault="00E86C70">
            <w:pPr>
              <w:rPr>
                <w:sz w:val="12"/>
                <w:szCs w:val="16"/>
              </w:rPr>
            </w:pPr>
          </w:p>
        </w:tc>
      </w:tr>
      <w:tr w:rsidR="008477A2" w14:paraId="06A6D012" w14:textId="77777777" w:rsidTr="00160C1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96D" w14:textId="77777777" w:rsidR="00763378" w:rsidRPr="00C95219" w:rsidRDefault="004B5FA2">
            <w:pPr>
              <w:rPr>
                <w:b/>
                <w:sz w:val="28"/>
              </w:rPr>
            </w:pPr>
            <w:r w:rsidRPr="00C95219">
              <w:rPr>
                <w:b/>
                <w:sz w:val="28"/>
              </w:rPr>
              <w:t xml:space="preserve">Always quote your </w:t>
            </w:r>
            <w:r w:rsidR="00617833">
              <w:rPr>
                <w:b/>
                <w:sz w:val="28"/>
              </w:rPr>
              <w:t>business rates</w:t>
            </w:r>
            <w:r w:rsidRPr="00C95219">
              <w:rPr>
                <w:b/>
                <w:sz w:val="28"/>
              </w:rPr>
              <w:t xml:space="preserve"> </w:t>
            </w:r>
            <w:r w:rsidRPr="00715B54">
              <w:rPr>
                <w:b/>
                <w:sz w:val="28"/>
              </w:rPr>
              <w:t>account</w:t>
            </w:r>
            <w:r w:rsidRPr="00C95219">
              <w:rPr>
                <w:b/>
                <w:sz w:val="28"/>
              </w:rPr>
              <w:t xml:space="preserve"> number when making a payment </w:t>
            </w:r>
          </w:p>
          <w:p w14:paraId="0BBD9839" w14:textId="77777777" w:rsidR="008477A2" w:rsidRPr="00C4260C" w:rsidRDefault="008477A2">
            <w:pPr>
              <w:rPr>
                <w:sz w:val="23"/>
                <w:szCs w:val="23"/>
              </w:rPr>
            </w:pPr>
          </w:p>
          <w:p w14:paraId="03856C39" w14:textId="1AB50456" w:rsidR="004708D9" w:rsidRPr="00C4260C" w:rsidRDefault="004708D9">
            <w:pPr>
              <w:rPr>
                <w:b/>
                <w:sz w:val="23"/>
                <w:szCs w:val="23"/>
              </w:rPr>
            </w:pPr>
            <w:r w:rsidRPr="00C4260C">
              <w:rPr>
                <w:sz w:val="23"/>
                <w:szCs w:val="23"/>
              </w:rPr>
              <w:t>Pay</w:t>
            </w:r>
            <w:r w:rsidR="008477A2" w:rsidRPr="00C4260C">
              <w:rPr>
                <w:sz w:val="23"/>
                <w:szCs w:val="23"/>
              </w:rPr>
              <w:t xml:space="preserve"> by </w:t>
            </w:r>
            <w:r w:rsidR="009342A2">
              <w:rPr>
                <w:b/>
                <w:sz w:val="23"/>
                <w:szCs w:val="23"/>
              </w:rPr>
              <w:t xml:space="preserve">debit </w:t>
            </w:r>
            <w:r w:rsidR="008477A2" w:rsidRPr="00C4260C">
              <w:rPr>
                <w:b/>
                <w:sz w:val="23"/>
                <w:szCs w:val="23"/>
              </w:rPr>
              <w:t xml:space="preserve">or </w:t>
            </w:r>
            <w:proofErr w:type="gramStart"/>
            <w:r w:rsidR="009342A2">
              <w:rPr>
                <w:b/>
                <w:sz w:val="23"/>
                <w:szCs w:val="23"/>
              </w:rPr>
              <w:t>cr</w:t>
            </w:r>
            <w:r w:rsidR="008477A2" w:rsidRPr="00C4260C">
              <w:rPr>
                <w:b/>
                <w:sz w:val="23"/>
                <w:szCs w:val="23"/>
              </w:rPr>
              <w:t>e</w:t>
            </w:r>
            <w:r w:rsidR="009342A2">
              <w:rPr>
                <w:b/>
                <w:sz w:val="23"/>
                <w:szCs w:val="23"/>
              </w:rPr>
              <w:t>d</w:t>
            </w:r>
            <w:r w:rsidR="008477A2" w:rsidRPr="00C4260C">
              <w:rPr>
                <w:b/>
                <w:sz w:val="23"/>
                <w:szCs w:val="23"/>
              </w:rPr>
              <w:t>it card</w:t>
            </w:r>
            <w:proofErr w:type="gramEnd"/>
            <w:r w:rsidR="008477A2" w:rsidRPr="00C4260C">
              <w:rPr>
                <w:sz w:val="23"/>
                <w:szCs w:val="23"/>
              </w:rPr>
              <w:t xml:space="preserve"> online at </w:t>
            </w:r>
            <w:hyperlink r:id="rId6" w:history="1">
              <w:r w:rsidR="00337853" w:rsidRPr="00C4260C">
                <w:rPr>
                  <w:rStyle w:val="Hyperlink"/>
                  <w:b/>
                  <w:color w:val="auto"/>
                  <w:sz w:val="23"/>
                  <w:szCs w:val="23"/>
                  <w:u w:val="none"/>
                </w:rPr>
                <w:t>www.lichfielddc.gov.uk/pay</w:t>
              </w:r>
            </w:hyperlink>
            <w:r w:rsidRPr="00C4260C">
              <w:rPr>
                <w:sz w:val="23"/>
                <w:szCs w:val="23"/>
              </w:rPr>
              <w:t xml:space="preserve"> or call our 24-hour automated payment line on </w:t>
            </w:r>
            <w:r w:rsidRPr="00C4260C">
              <w:rPr>
                <w:b/>
                <w:sz w:val="23"/>
                <w:szCs w:val="23"/>
              </w:rPr>
              <w:t>0345 234 0068</w:t>
            </w:r>
            <w:r w:rsidRPr="00C4260C">
              <w:rPr>
                <w:sz w:val="23"/>
                <w:szCs w:val="23"/>
              </w:rPr>
              <w:t xml:space="preserve">. </w:t>
            </w:r>
          </w:p>
          <w:p w14:paraId="30956BF3" w14:textId="77777777" w:rsidR="004708D9" w:rsidRPr="00C4260C" w:rsidRDefault="004708D9">
            <w:pPr>
              <w:rPr>
                <w:sz w:val="23"/>
                <w:szCs w:val="23"/>
              </w:rPr>
            </w:pPr>
          </w:p>
          <w:p w14:paraId="6F5B0751" w14:textId="77777777" w:rsidR="00531AE7" w:rsidRDefault="004E6BB3" w:rsidP="00802EC4">
            <w:pPr>
              <w:rPr>
                <w:sz w:val="23"/>
                <w:szCs w:val="23"/>
              </w:rPr>
            </w:pPr>
            <w:r w:rsidRPr="00C4260C">
              <w:rPr>
                <w:sz w:val="23"/>
                <w:szCs w:val="23"/>
              </w:rPr>
              <w:t xml:space="preserve">Pay by </w:t>
            </w:r>
            <w:r w:rsidRPr="00C4260C">
              <w:rPr>
                <w:b/>
                <w:sz w:val="23"/>
                <w:szCs w:val="23"/>
              </w:rPr>
              <w:t>cash</w:t>
            </w:r>
            <w:r w:rsidRPr="00C4260C">
              <w:rPr>
                <w:sz w:val="23"/>
                <w:szCs w:val="23"/>
              </w:rPr>
              <w:t xml:space="preserve"> at a Post Office, </w:t>
            </w:r>
            <w:proofErr w:type="spellStart"/>
            <w:r w:rsidRPr="00C4260C">
              <w:rPr>
                <w:sz w:val="23"/>
                <w:szCs w:val="23"/>
              </w:rPr>
              <w:t>PayPoint</w:t>
            </w:r>
            <w:proofErr w:type="spellEnd"/>
            <w:r w:rsidRPr="00C4260C">
              <w:rPr>
                <w:sz w:val="23"/>
                <w:szCs w:val="23"/>
              </w:rPr>
              <w:t xml:space="preserve"> or </w:t>
            </w:r>
            <w:proofErr w:type="spellStart"/>
            <w:r w:rsidRPr="00C4260C">
              <w:rPr>
                <w:sz w:val="23"/>
                <w:szCs w:val="23"/>
              </w:rPr>
              <w:t>Payzone</w:t>
            </w:r>
            <w:proofErr w:type="spellEnd"/>
            <w:r w:rsidRPr="00C4260C">
              <w:rPr>
                <w:sz w:val="23"/>
                <w:szCs w:val="23"/>
              </w:rPr>
              <w:t xml:space="preserve">. </w:t>
            </w:r>
            <w:r w:rsidR="009B3DE8" w:rsidRPr="00C4260C">
              <w:rPr>
                <w:sz w:val="23"/>
                <w:szCs w:val="23"/>
              </w:rPr>
              <w:t>The</w:t>
            </w:r>
            <w:r w:rsidR="00337853" w:rsidRPr="00C4260C">
              <w:rPr>
                <w:sz w:val="23"/>
                <w:szCs w:val="23"/>
              </w:rPr>
              <w:t xml:space="preserve"> Post Offic</w:t>
            </w:r>
            <w:r w:rsidR="009B3DE8" w:rsidRPr="00C4260C">
              <w:rPr>
                <w:sz w:val="23"/>
                <w:szCs w:val="23"/>
              </w:rPr>
              <w:t xml:space="preserve">e also accepts </w:t>
            </w:r>
            <w:r w:rsidR="009B3DE8" w:rsidRPr="00C4260C">
              <w:rPr>
                <w:b/>
                <w:sz w:val="23"/>
                <w:szCs w:val="23"/>
              </w:rPr>
              <w:t>cheques</w:t>
            </w:r>
            <w:r w:rsidR="00337853" w:rsidRPr="00C4260C">
              <w:rPr>
                <w:sz w:val="23"/>
                <w:szCs w:val="23"/>
              </w:rPr>
              <w:t xml:space="preserve">. </w:t>
            </w:r>
            <w:r w:rsidRPr="00C4260C">
              <w:rPr>
                <w:sz w:val="23"/>
                <w:szCs w:val="23"/>
              </w:rPr>
              <w:t>You will need to take this bill with you as it has a barcode on it which needs to be scanned.</w:t>
            </w:r>
            <w:r w:rsidRPr="001C40D6">
              <w:rPr>
                <w:sz w:val="23"/>
                <w:szCs w:val="23"/>
              </w:rPr>
              <w:t xml:space="preserve"> </w:t>
            </w:r>
          </w:p>
          <w:p w14:paraId="1234978E" w14:textId="77777777" w:rsidR="0078257B" w:rsidRPr="0078257B" w:rsidRDefault="0078257B" w:rsidP="00802EC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331129" w14:paraId="4ACB582F" w14:textId="77777777" w:rsidTr="00160C1A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8FFD5" w14:textId="77777777" w:rsidR="00331129" w:rsidRPr="00C4260C" w:rsidRDefault="00331129">
            <w:pPr>
              <w:rPr>
                <w:sz w:val="24"/>
                <w:szCs w:val="24"/>
              </w:rPr>
            </w:pPr>
          </w:p>
        </w:tc>
      </w:tr>
      <w:tr w:rsidR="00515895" w14:paraId="3339ED75" w14:textId="77777777" w:rsidTr="00160C1A">
        <w:trPr>
          <w:trHeight w:val="3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9B0" w14:textId="77777777" w:rsidR="00515895" w:rsidRDefault="00D90B12" w:rsidP="004E6BB3">
            <w:r>
              <w:rPr>
                <w:b/>
                <w:sz w:val="24"/>
              </w:rPr>
              <w:t>Reliefs</w:t>
            </w:r>
            <w:r w:rsidR="00515895" w:rsidRPr="005C27CB">
              <w:rPr>
                <w:b/>
                <w:sz w:val="24"/>
              </w:rPr>
              <w:t xml:space="preserve"> and exemptions</w:t>
            </w:r>
            <w:r w:rsidR="00515895">
              <w:t xml:space="preserve"> </w:t>
            </w:r>
          </w:p>
          <w:p w14:paraId="6666343D" w14:textId="77777777" w:rsidR="00356DB8" w:rsidRDefault="00356DB8" w:rsidP="00356DB8">
            <w:pPr>
              <w:rPr>
                <w:rFonts w:ascii="Calibri" w:hAnsi="Calibri"/>
              </w:rPr>
            </w:pPr>
            <w:r w:rsidRPr="00555AE6">
              <w:rPr>
                <w:rFonts w:ascii="Calibri" w:hAnsi="Calibri"/>
              </w:rPr>
              <w:t xml:space="preserve">Business </w:t>
            </w:r>
            <w:r w:rsidR="00617833">
              <w:rPr>
                <w:rFonts w:ascii="Calibri" w:hAnsi="Calibri"/>
              </w:rPr>
              <w:t>r</w:t>
            </w:r>
            <w:r w:rsidRPr="00555AE6">
              <w:rPr>
                <w:rFonts w:ascii="Calibri" w:hAnsi="Calibri"/>
              </w:rPr>
              <w:t xml:space="preserve">ates explanatory notes, information on reliefs and exemptions, along with an explanation of how your </w:t>
            </w:r>
            <w:r w:rsidR="00617833">
              <w:rPr>
                <w:rFonts w:ascii="Calibri" w:hAnsi="Calibri"/>
              </w:rPr>
              <w:t>b</w:t>
            </w:r>
            <w:r w:rsidRPr="00555AE6">
              <w:rPr>
                <w:rFonts w:ascii="Calibri" w:hAnsi="Calibri"/>
              </w:rPr>
              <w:t xml:space="preserve">usiness </w:t>
            </w:r>
            <w:r w:rsidR="00617833">
              <w:rPr>
                <w:rFonts w:ascii="Calibri" w:hAnsi="Calibri"/>
              </w:rPr>
              <w:t>r</w:t>
            </w:r>
            <w:r w:rsidRPr="00555AE6">
              <w:rPr>
                <w:rFonts w:ascii="Calibri" w:hAnsi="Calibri"/>
              </w:rPr>
              <w:t xml:space="preserve">ates are calculated and spent, is available at </w:t>
            </w:r>
            <w:r w:rsidRPr="00D90B12">
              <w:rPr>
                <w:b/>
                <w:sz w:val="23"/>
                <w:szCs w:val="23"/>
              </w:rPr>
              <w:t>www.lichfielddc.gov.uk/businessrates</w:t>
            </w:r>
            <w:r w:rsidRPr="00555AE6">
              <w:rPr>
                <w:rFonts w:ascii="Calibri" w:hAnsi="Calibri"/>
              </w:rPr>
              <w:t xml:space="preserve">. You </w:t>
            </w:r>
            <w:r w:rsidR="00783D9F">
              <w:rPr>
                <w:rFonts w:ascii="Calibri" w:hAnsi="Calibri"/>
              </w:rPr>
              <w:t>can</w:t>
            </w:r>
            <w:r w:rsidRPr="00555AE6">
              <w:rPr>
                <w:rFonts w:ascii="Calibri" w:hAnsi="Calibri"/>
              </w:rPr>
              <w:t xml:space="preserve"> request a hard copy of this information </w:t>
            </w:r>
            <w:r w:rsidR="00783D9F">
              <w:rPr>
                <w:rFonts w:ascii="Calibri" w:hAnsi="Calibri"/>
              </w:rPr>
              <w:t xml:space="preserve">by writing to us at the below address. </w:t>
            </w:r>
            <w:r w:rsidRPr="00555AE6">
              <w:rPr>
                <w:rFonts w:ascii="Calibri" w:hAnsi="Calibri"/>
              </w:rPr>
              <w:t xml:space="preserve"> </w:t>
            </w:r>
          </w:p>
          <w:p w14:paraId="79EEF960" w14:textId="77777777" w:rsidR="002D1F04" w:rsidRPr="00C4260C" w:rsidRDefault="002D1F04" w:rsidP="00356DB8">
            <w:pPr>
              <w:rPr>
                <w:rFonts w:ascii="Calibri" w:hAnsi="Calibri"/>
                <w:sz w:val="23"/>
                <w:szCs w:val="23"/>
              </w:rPr>
            </w:pPr>
          </w:p>
          <w:p w14:paraId="5FE1C352" w14:textId="4D76C440" w:rsidR="002D1F04" w:rsidRPr="00555AE6" w:rsidRDefault="002D1F04" w:rsidP="002D1F04">
            <w:pPr>
              <w:rPr>
                <w:rFonts w:ascii="Calibri" w:hAnsi="Calibri"/>
              </w:rPr>
            </w:pPr>
            <w:r w:rsidRPr="00555AE6">
              <w:rPr>
                <w:rFonts w:ascii="Calibri" w:hAnsi="Calibri"/>
              </w:rPr>
              <w:t xml:space="preserve">If you think you may be eligible for an exemption or relief such as </w:t>
            </w:r>
            <w:r w:rsidR="00783D9F">
              <w:rPr>
                <w:rFonts w:ascii="Calibri" w:hAnsi="Calibri"/>
              </w:rPr>
              <w:t>s</w:t>
            </w:r>
            <w:r w:rsidRPr="00555AE6">
              <w:rPr>
                <w:rFonts w:ascii="Calibri" w:hAnsi="Calibri"/>
              </w:rPr>
              <w:t xml:space="preserve">mall </w:t>
            </w:r>
            <w:r w:rsidR="00783D9F">
              <w:rPr>
                <w:rFonts w:ascii="Calibri" w:hAnsi="Calibri"/>
              </w:rPr>
              <w:t>b</w:t>
            </w:r>
            <w:r w:rsidRPr="00555AE6">
              <w:rPr>
                <w:rFonts w:ascii="Calibri" w:hAnsi="Calibri"/>
              </w:rPr>
              <w:t xml:space="preserve">usiness </w:t>
            </w:r>
            <w:r w:rsidR="00783D9F">
              <w:rPr>
                <w:rFonts w:ascii="Calibri" w:hAnsi="Calibri"/>
              </w:rPr>
              <w:t>r</w:t>
            </w:r>
            <w:r w:rsidRPr="00555AE6">
              <w:rPr>
                <w:rFonts w:ascii="Calibri" w:hAnsi="Calibri"/>
              </w:rPr>
              <w:t xml:space="preserve">ate </w:t>
            </w:r>
            <w:r w:rsidR="00783D9F">
              <w:rPr>
                <w:rFonts w:ascii="Calibri" w:hAnsi="Calibri"/>
              </w:rPr>
              <w:t>r</w:t>
            </w:r>
            <w:r w:rsidRPr="00555AE6">
              <w:rPr>
                <w:rFonts w:ascii="Calibri" w:hAnsi="Calibri"/>
              </w:rPr>
              <w:t xml:space="preserve">elief, </w:t>
            </w:r>
            <w:r w:rsidR="00783D9F">
              <w:rPr>
                <w:rFonts w:ascii="Calibri" w:hAnsi="Calibri"/>
              </w:rPr>
              <w:t>c</w:t>
            </w:r>
            <w:r w:rsidRPr="00555AE6">
              <w:rPr>
                <w:rFonts w:ascii="Calibri" w:hAnsi="Calibri"/>
              </w:rPr>
              <w:t xml:space="preserve">haritable </w:t>
            </w:r>
            <w:r w:rsidR="00FC2951">
              <w:rPr>
                <w:rFonts w:ascii="Calibri" w:hAnsi="Calibri"/>
              </w:rPr>
              <w:t>or</w:t>
            </w:r>
            <w:r w:rsidRPr="00555AE6">
              <w:rPr>
                <w:rFonts w:ascii="Calibri" w:hAnsi="Calibri"/>
              </w:rPr>
              <w:t xml:space="preserve"> </w:t>
            </w:r>
            <w:r w:rsidR="00783D9F">
              <w:rPr>
                <w:rFonts w:ascii="Calibri" w:hAnsi="Calibri"/>
              </w:rPr>
              <w:t>d</w:t>
            </w:r>
            <w:r w:rsidRPr="00555AE6">
              <w:rPr>
                <w:rFonts w:ascii="Calibri" w:hAnsi="Calibri"/>
              </w:rPr>
              <w:t>iscretionary</w:t>
            </w:r>
            <w:r w:rsidR="00783D9F">
              <w:rPr>
                <w:rFonts w:ascii="Calibri" w:hAnsi="Calibri"/>
              </w:rPr>
              <w:t xml:space="preserve"> r</w:t>
            </w:r>
            <w:r w:rsidRPr="00555AE6">
              <w:rPr>
                <w:rFonts w:ascii="Calibri" w:hAnsi="Calibri"/>
              </w:rPr>
              <w:t>elief</w:t>
            </w:r>
            <w:r w:rsidR="00783D9F">
              <w:rPr>
                <w:rFonts w:ascii="Calibri" w:hAnsi="Calibri"/>
              </w:rPr>
              <w:t xml:space="preserve">, </w:t>
            </w:r>
            <w:r w:rsidRPr="00555AE6">
              <w:rPr>
                <w:rFonts w:ascii="Calibri" w:hAnsi="Calibri"/>
              </w:rPr>
              <w:t xml:space="preserve">please contact Lichfield Connects </w:t>
            </w:r>
            <w:r w:rsidRPr="00783D9F">
              <w:rPr>
                <w:rFonts w:ascii="Calibri" w:hAnsi="Calibri"/>
              </w:rPr>
              <w:t>on</w:t>
            </w:r>
            <w:r w:rsidRPr="00783D9F">
              <w:rPr>
                <w:rFonts w:ascii="Calibri" w:hAnsi="Calibri"/>
                <w:b/>
              </w:rPr>
              <w:t xml:space="preserve"> 01543 308</w:t>
            </w:r>
            <w:r w:rsidR="00191077">
              <w:rPr>
                <w:rFonts w:ascii="Calibri" w:hAnsi="Calibri"/>
                <w:b/>
              </w:rPr>
              <w:t>0</w:t>
            </w:r>
            <w:r w:rsidRPr="00783D9F">
              <w:rPr>
                <w:rFonts w:ascii="Calibri" w:hAnsi="Calibri"/>
                <w:b/>
              </w:rPr>
              <w:t>00</w:t>
            </w:r>
            <w:r w:rsidRPr="00555AE6">
              <w:rPr>
                <w:rFonts w:ascii="Calibri" w:hAnsi="Calibri"/>
              </w:rPr>
              <w:t xml:space="preserve"> for an application form.</w:t>
            </w:r>
          </w:p>
          <w:p w14:paraId="730F0CE8" w14:textId="77777777" w:rsidR="00270927" w:rsidRPr="00C4260C" w:rsidRDefault="00270927" w:rsidP="0069772E">
            <w:pPr>
              <w:rPr>
                <w:b/>
                <w:sz w:val="23"/>
                <w:szCs w:val="23"/>
              </w:rPr>
            </w:pPr>
          </w:p>
          <w:p w14:paraId="236F249B" w14:textId="77777777" w:rsidR="00515895" w:rsidRPr="005C27CB" w:rsidRDefault="00515895" w:rsidP="0069772E">
            <w:pPr>
              <w:rPr>
                <w:b/>
                <w:sz w:val="24"/>
              </w:rPr>
            </w:pPr>
            <w:r w:rsidRPr="005C27CB">
              <w:rPr>
                <w:b/>
                <w:sz w:val="24"/>
              </w:rPr>
              <w:t>Problems paying your bill</w:t>
            </w:r>
          </w:p>
          <w:p w14:paraId="79DC1FC1" w14:textId="02B7E321" w:rsidR="00515895" w:rsidRPr="001C40D6" w:rsidRDefault="001C40D6" w:rsidP="0069772E">
            <w:p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If you are struggling to pay your bill, please call us on </w:t>
            </w:r>
            <w:r w:rsidRPr="00783D9F">
              <w:rPr>
                <w:b/>
                <w:sz w:val="23"/>
                <w:szCs w:val="23"/>
              </w:rPr>
              <w:t>01543 308</w:t>
            </w:r>
            <w:r w:rsidR="00191077">
              <w:rPr>
                <w:b/>
                <w:sz w:val="23"/>
                <w:szCs w:val="23"/>
              </w:rPr>
              <w:t>0</w:t>
            </w:r>
            <w:r w:rsidRPr="00783D9F">
              <w:rPr>
                <w:b/>
                <w:sz w:val="23"/>
                <w:szCs w:val="23"/>
              </w:rPr>
              <w:t>00</w:t>
            </w:r>
            <w:r w:rsidRPr="001C40D6">
              <w:rPr>
                <w:sz w:val="23"/>
                <w:szCs w:val="23"/>
              </w:rPr>
              <w:t xml:space="preserve">. </w:t>
            </w:r>
          </w:p>
          <w:p w14:paraId="0CBB19F7" w14:textId="77777777" w:rsidR="00270927" w:rsidRPr="00C4260C" w:rsidRDefault="00270927" w:rsidP="0069772E">
            <w:pPr>
              <w:rPr>
                <w:b/>
                <w:sz w:val="23"/>
                <w:szCs w:val="23"/>
              </w:rPr>
            </w:pPr>
          </w:p>
          <w:p w14:paraId="00DFCD1C" w14:textId="77777777" w:rsidR="00515895" w:rsidRPr="005C27CB" w:rsidRDefault="00515895" w:rsidP="0069772E">
            <w:pPr>
              <w:rPr>
                <w:b/>
                <w:sz w:val="24"/>
              </w:rPr>
            </w:pPr>
            <w:r w:rsidRPr="005C27CB">
              <w:rPr>
                <w:b/>
                <w:sz w:val="24"/>
              </w:rPr>
              <w:t>When your address change</w:t>
            </w:r>
            <w:r w:rsidR="00356DB8">
              <w:rPr>
                <w:b/>
                <w:sz w:val="24"/>
              </w:rPr>
              <w:t>s</w:t>
            </w:r>
          </w:p>
          <w:p w14:paraId="24CC5D60" w14:textId="77777777" w:rsidR="00515895" w:rsidRPr="001C40D6" w:rsidRDefault="00B83DCE" w:rsidP="00763378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Tell us you have moved at</w:t>
            </w:r>
            <w:r w:rsidR="00515895" w:rsidRPr="001C40D6">
              <w:rPr>
                <w:sz w:val="23"/>
                <w:szCs w:val="23"/>
              </w:rPr>
              <w:t xml:space="preserve"> </w:t>
            </w:r>
            <w:r w:rsidR="00356DB8" w:rsidRPr="00D90B12">
              <w:rPr>
                <w:b/>
                <w:sz w:val="23"/>
                <w:szCs w:val="23"/>
              </w:rPr>
              <w:t>www.lichfielddc.gov.uk/businessrates</w:t>
            </w:r>
            <w:r w:rsidR="00356DB8">
              <w:rPr>
                <w:b/>
                <w:sz w:val="23"/>
                <w:szCs w:val="23"/>
              </w:rPr>
              <w:t>.</w:t>
            </w:r>
          </w:p>
          <w:p w14:paraId="4F26FA2D" w14:textId="77777777" w:rsidR="00270927" w:rsidRPr="00C4260C" w:rsidRDefault="00270927" w:rsidP="0069772E">
            <w:pPr>
              <w:rPr>
                <w:b/>
                <w:sz w:val="23"/>
                <w:szCs w:val="23"/>
              </w:rPr>
            </w:pPr>
          </w:p>
          <w:p w14:paraId="25586E92" w14:textId="77777777" w:rsidR="00515895" w:rsidRDefault="00515895" w:rsidP="006977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Instalments </w:t>
            </w:r>
          </w:p>
          <w:p w14:paraId="4C96AD82" w14:textId="77777777" w:rsidR="00515895" w:rsidRDefault="00802EC4" w:rsidP="00356DB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will set up instalments </w:t>
            </w:r>
            <w:r w:rsidR="003215F9">
              <w:rPr>
                <w:sz w:val="23"/>
                <w:szCs w:val="23"/>
              </w:rPr>
              <w:t xml:space="preserve">for you </w:t>
            </w:r>
            <w:r>
              <w:rPr>
                <w:sz w:val="23"/>
                <w:szCs w:val="23"/>
              </w:rPr>
              <w:t xml:space="preserve">to pay your </w:t>
            </w:r>
            <w:r w:rsidR="00356DB8">
              <w:rPr>
                <w:sz w:val="23"/>
                <w:szCs w:val="23"/>
              </w:rPr>
              <w:t>business rates</w:t>
            </w:r>
            <w:r>
              <w:rPr>
                <w:sz w:val="23"/>
                <w:szCs w:val="23"/>
              </w:rPr>
              <w:t xml:space="preserve"> over ten months</w:t>
            </w:r>
            <w:r w:rsidR="00515895" w:rsidRPr="001C40D6">
              <w:rPr>
                <w:sz w:val="23"/>
                <w:szCs w:val="23"/>
              </w:rPr>
              <w:t xml:space="preserve">. However, you can apply for them to be paid over 12 months. You will need to write to us no later than 10 March each year to request </w:t>
            </w:r>
            <w:r w:rsidR="003215F9">
              <w:rPr>
                <w:sz w:val="23"/>
                <w:szCs w:val="23"/>
              </w:rPr>
              <w:t>a</w:t>
            </w:r>
            <w:r w:rsidR="00515895" w:rsidRPr="001C40D6">
              <w:rPr>
                <w:sz w:val="23"/>
                <w:szCs w:val="23"/>
              </w:rPr>
              <w:t xml:space="preserve"> change in payments.</w:t>
            </w:r>
          </w:p>
          <w:p w14:paraId="4B8B1F3B" w14:textId="77777777" w:rsidR="0078257B" w:rsidRPr="0078257B" w:rsidRDefault="0078257B" w:rsidP="00356DB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63378" w14:paraId="42DF61C9" w14:textId="77777777" w:rsidTr="00160C1A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5EDF" w14:textId="77777777" w:rsidR="00763378" w:rsidRPr="00C4260C" w:rsidRDefault="00763378" w:rsidP="0069772E">
            <w:pPr>
              <w:rPr>
                <w:b/>
                <w:sz w:val="24"/>
                <w:szCs w:val="24"/>
              </w:rPr>
            </w:pPr>
          </w:p>
        </w:tc>
      </w:tr>
      <w:tr w:rsidR="00331129" w14:paraId="1CDDFA83" w14:textId="77777777" w:rsidTr="00160C1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E85" w14:textId="77777777" w:rsidR="00331129" w:rsidRDefault="00331129" w:rsidP="007633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us </w:t>
            </w:r>
          </w:p>
          <w:p w14:paraId="24805745" w14:textId="09B45569" w:rsidR="00531AE7" w:rsidRPr="00636C9B" w:rsidRDefault="00636C9B" w:rsidP="00763378">
            <w:pPr>
              <w:rPr>
                <w:b/>
                <w:sz w:val="23"/>
                <w:szCs w:val="23"/>
              </w:rPr>
            </w:pPr>
            <w:r w:rsidRPr="00636C9B">
              <w:rPr>
                <w:sz w:val="23"/>
                <w:szCs w:val="23"/>
              </w:rPr>
              <w:t>O</w:t>
            </w:r>
            <w:r w:rsidR="00531AE7" w:rsidRPr="00636C9B">
              <w:rPr>
                <w:sz w:val="23"/>
                <w:szCs w:val="23"/>
              </w:rPr>
              <w:t>nline: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="00531AE7" w:rsidRPr="00636C9B">
              <w:rPr>
                <w:sz w:val="23"/>
                <w:szCs w:val="23"/>
              </w:rPr>
              <w:t>go to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="00356DB8" w:rsidRPr="00356DB8">
              <w:rPr>
                <w:rStyle w:val="Hyperlink"/>
                <w:b/>
                <w:color w:val="auto"/>
                <w:sz w:val="23"/>
                <w:szCs w:val="23"/>
                <w:u w:val="none"/>
              </w:rPr>
              <w:t>www.lichfielddc.gov</w:t>
            </w:r>
            <w:r w:rsidR="00FB7415">
              <w:rPr>
                <w:rStyle w:val="Hyperlink"/>
                <w:b/>
                <w:color w:val="auto"/>
                <w:sz w:val="23"/>
                <w:szCs w:val="23"/>
                <w:u w:val="none"/>
              </w:rPr>
              <w:t>.</w:t>
            </w:r>
            <w:r w:rsidR="00FB7415" w:rsidRPr="00FB7415">
              <w:rPr>
                <w:rStyle w:val="Hyperlink"/>
                <w:b/>
                <w:color w:val="auto"/>
                <w:sz w:val="23"/>
                <w:szCs w:val="23"/>
                <w:u w:val="none"/>
              </w:rPr>
              <w:t>uk</w:t>
            </w:r>
            <w:r w:rsidR="00356DB8" w:rsidRPr="00356DB8">
              <w:rPr>
                <w:rStyle w:val="Hyperlink"/>
                <w:b/>
                <w:color w:val="auto"/>
                <w:sz w:val="23"/>
                <w:szCs w:val="23"/>
                <w:u w:val="none"/>
              </w:rPr>
              <w:t>/businessrates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Pr="00636C9B">
              <w:rPr>
                <w:sz w:val="23"/>
                <w:szCs w:val="23"/>
              </w:rPr>
              <w:t>w</w:t>
            </w:r>
            <w:r w:rsidR="00356DB8">
              <w:rPr>
                <w:sz w:val="23"/>
                <w:szCs w:val="23"/>
              </w:rPr>
              <w:t>hen you have moved address.</w:t>
            </w:r>
            <w:r w:rsidRPr="00636C9B">
              <w:rPr>
                <w:sz w:val="23"/>
                <w:szCs w:val="23"/>
              </w:rPr>
              <w:t xml:space="preserve"> </w:t>
            </w:r>
          </w:p>
          <w:p w14:paraId="6AA0B952" w14:textId="77777777" w:rsidR="00E16F18" w:rsidRPr="00C4260C" w:rsidRDefault="00E16F18" w:rsidP="00763378">
            <w:pPr>
              <w:rPr>
                <w:sz w:val="23"/>
                <w:szCs w:val="23"/>
              </w:rPr>
            </w:pPr>
          </w:p>
          <w:p w14:paraId="48E8C4D8" w14:textId="62DB113B" w:rsidR="00331129" w:rsidRPr="001C40D6" w:rsidRDefault="00331129" w:rsidP="00763378">
            <w:pPr>
              <w:rPr>
                <w:sz w:val="23"/>
                <w:szCs w:val="23"/>
              </w:rPr>
            </w:pPr>
            <w:r w:rsidRPr="001B7D8D">
              <w:rPr>
                <w:sz w:val="23"/>
                <w:szCs w:val="23"/>
              </w:rPr>
              <w:t>Write to us: Revenues &amp; Benefits, District Council House, Frog Lane, Lichfield WS13 6YX</w:t>
            </w:r>
          </w:p>
          <w:p w14:paraId="24D47B98" w14:textId="77777777" w:rsidR="00E16F18" w:rsidRPr="00C4260C" w:rsidRDefault="00E16F18" w:rsidP="00331129">
            <w:pPr>
              <w:rPr>
                <w:sz w:val="23"/>
                <w:szCs w:val="23"/>
              </w:rPr>
            </w:pPr>
          </w:p>
          <w:p w14:paraId="069649FE" w14:textId="4F4046F3" w:rsidR="00331129" w:rsidRDefault="00331129" w:rsidP="00331129">
            <w:p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Call us: </w:t>
            </w:r>
            <w:r w:rsidRPr="001C40D6">
              <w:rPr>
                <w:b/>
                <w:sz w:val="23"/>
                <w:szCs w:val="23"/>
              </w:rPr>
              <w:t>01543 308</w:t>
            </w:r>
            <w:r w:rsidR="00191077">
              <w:rPr>
                <w:b/>
                <w:sz w:val="23"/>
                <w:szCs w:val="23"/>
              </w:rPr>
              <w:t>0</w:t>
            </w:r>
            <w:r w:rsidRPr="001C40D6">
              <w:rPr>
                <w:b/>
                <w:sz w:val="23"/>
                <w:szCs w:val="23"/>
              </w:rPr>
              <w:t>00</w:t>
            </w:r>
            <w:r w:rsidRPr="001C40D6">
              <w:rPr>
                <w:sz w:val="23"/>
                <w:szCs w:val="23"/>
              </w:rPr>
              <w:t xml:space="preserve"> (</w:t>
            </w:r>
            <w:r w:rsidR="001B7D8D">
              <w:rPr>
                <w:sz w:val="23"/>
                <w:szCs w:val="23"/>
              </w:rPr>
              <w:t>customer service</w:t>
            </w:r>
            <w:r w:rsidR="001B7D8D" w:rsidRPr="004C0DDE">
              <w:rPr>
                <w:sz w:val="23"/>
                <w:szCs w:val="23"/>
              </w:rPr>
              <w:t>s</w:t>
            </w:r>
            <w:r w:rsidRPr="004C0DDE">
              <w:rPr>
                <w:sz w:val="23"/>
                <w:szCs w:val="23"/>
              </w:rPr>
              <w:t>)</w:t>
            </w:r>
            <w:r w:rsidRPr="001C40D6">
              <w:rPr>
                <w:b/>
                <w:sz w:val="23"/>
                <w:szCs w:val="23"/>
              </w:rPr>
              <w:t xml:space="preserve"> </w:t>
            </w:r>
          </w:p>
          <w:p w14:paraId="4EA14B99" w14:textId="77777777" w:rsidR="0078257B" w:rsidRPr="0078257B" w:rsidRDefault="0078257B" w:rsidP="00331129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</w:tc>
      </w:tr>
      <w:tr w:rsidR="00331129" w14:paraId="53BD8F0E" w14:textId="77777777" w:rsidTr="00160C1A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02379" w14:textId="77777777" w:rsidR="00331129" w:rsidRPr="00C4260C" w:rsidRDefault="00331129" w:rsidP="00763378">
            <w:pPr>
              <w:rPr>
                <w:b/>
                <w:sz w:val="24"/>
                <w:szCs w:val="24"/>
              </w:rPr>
            </w:pPr>
          </w:p>
        </w:tc>
      </w:tr>
      <w:tr w:rsidR="00763378" w14:paraId="18F6F43C" w14:textId="77777777" w:rsidTr="00160C1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B79" w14:textId="77777777" w:rsidR="00C4260C" w:rsidRDefault="00763378" w:rsidP="00F329CC">
            <w:pPr>
              <w:pStyle w:val="NoSpacing"/>
              <w:rPr>
                <w:b/>
                <w:sz w:val="24"/>
              </w:rPr>
            </w:pPr>
            <w:r w:rsidRPr="00531AE7">
              <w:rPr>
                <w:b/>
                <w:sz w:val="24"/>
              </w:rPr>
              <w:t>Data protection and General Data Protection Regulation</w:t>
            </w:r>
            <w:r w:rsidR="005D2F3F">
              <w:rPr>
                <w:b/>
                <w:sz w:val="24"/>
              </w:rPr>
              <w:t xml:space="preserve"> (GDPR)</w:t>
            </w:r>
            <w:r w:rsidR="00F329CC">
              <w:rPr>
                <w:b/>
                <w:sz w:val="24"/>
              </w:rPr>
              <w:t xml:space="preserve"> </w:t>
            </w:r>
          </w:p>
          <w:p w14:paraId="0BC73D34" w14:textId="77777777" w:rsidR="0078257B" w:rsidRDefault="00802EC4" w:rsidP="00F329CC">
            <w:pPr>
              <w:pStyle w:val="NoSpacing"/>
              <w:rPr>
                <w:sz w:val="23"/>
                <w:szCs w:val="23"/>
              </w:rPr>
            </w:pPr>
            <w:r w:rsidRPr="00E16F18">
              <w:rPr>
                <w:sz w:val="23"/>
                <w:szCs w:val="23"/>
              </w:rPr>
              <w:t xml:space="preserve">The law allows us to process your ordinary personal data either because it is necessary to do so to perform a task carried out in the public interest, or in the exercise of official authority vested in us. </w:t>
            </w:r>
          </w:p>
          <w:p w14:paraId="7583A8DD" w14:textId="77777777" w:rsidR="0078257B" w:rsidRDefault="0078257B" w:rsidP="00F329CC">
            <w:pPr>
              <w:pStyle w:val="NoSpacing"/>
              <w:rPr>
                <w:sz w:val="23"/>
                <w:szCs w:val="23"/>
              </w:rPr>
            </w:pPr>
          </w:p>
          <w:p w14:paraId="56F2103C" w14:textId="77777777" w:rsidR="00763378" w:rsidRDefault="00802EC4" w:rsidP="00F329CC">
            <w:pPr>
              <w:pStyle w:val="NoSpacing"/>
              <w:rPr>
                <w:sz w:val="23"/>
                <w:szCs w:val="23"/>
              </w:rPr>
            </w:pPr>
            <w:r w:rsidRPr="00E16F18">
              <w:rPr>
                <w:sz w:val="23"/>
                <w:szCs w:val="23"/>
              </w:rPr>
              <w:t xml:space="preserve">Please read our privacy notice at </w:t>
            </w:r>
            <w:r w:rsidRPr="00D31D47">
              <w:rPr>
                <w:b/>
                <w:sz w:val="23"/>
                <w:szCs w:val="23"/>
              </w:rPr>
              <w:t>www.Lichfielddc.gov.uk/rbprivacy</w:t>
            </w:r>
            <w:r w:rsidRPr="00E16F18">
              <w:rPr>
                <w:sz w:val="23"/>
                <w:szCs w:val="23"/>
              </w:rPr>
              <w:t xml:space="preserve"> on how we will use your personal data and who we may share it with.</w:t>
            </w:r>
            <w:r w:rsidR="00356DB8">
              <w:rPr>
                <w:sz w:val="23"/>
                <w:szCs w:val="23"/>
              </w:rPr>
              <w:t xml:space="preserve"> A paper copy is available on request.</w:t>
            </w:r>
          </w:p>
          <w:p w14:paraId="1F65A1A5" w14:textId="77777777" w:rsidR="0078257B" w:rsidRPr="0078257B" w:rsidRDefault="0078257B" w:rsidP="00F329CC">
            <w:pPr>
              <w:pStyle w:val="NoSpacing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</w:tr>
    </w:tbl>
    <w:p w14:paraId="55046B9A" w14:textId="77777777" w:rsidR="00E86C70" w:rsidRPr="00E849A3" w:rsidRDefault="00E849A3" w:rsidP="00C73B88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E86C70" w:rsidRPr="00E849A3" w:rsidSect="0078257B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B9"/>
    <w:multiLevelType w:val="hybridMultilevel"/>
    <w:tmpl w:val="C74C20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77"/>
    <w:multiLevelType w:val="hybridMultilevel"/>
    <w:tmpl w:val="12C4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F86"/>
    <w:multiLevelType w:val="hybridMultilevel"/>
    <w:tmpl w:val="066A7C74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6D9"/>
    <w:multiLevelType w:val="hybridMultilevel"/>
    <w:tmpl w:val="809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1653"/>
    <w:multiLevelType w:val="hybridMultilevel"/>
    <w:tmpl w:val="45C4D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33A"/>
    <w:multiLevelType w:val="hybridMultilevel"/>
    <w:tmpl w:val="7292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3BE0"/>
    <w:multiLevelType w:val="hybridMultilevel"/>
    <w:tmpl w:val="5CD2466C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DF"/>
    <w:rsid w:val="00017744"/>
    <w:rsid w:val="000C293E"/>
    <w:rsid w:val="000D7B8A"/>
    <w:rsid w:val="000F40B0"/>
    <w:rsid w:val="00160C1A"/>
    <w:rsid w:val="00191077"/>
    <w:rsid w:val="001931B6"/>
    <w:rsid w:val="001B7D8D"/>
    <w:rsid w:val="001C40D6"/>
    <w:rsid w:val="001F1A82"/>
    <w:rsid w:val="00270927"/>
    <w:rsid w:val="00291159"/>
    <w:rsid w:val="002B658B"/>
    <w:rsid w:val="002D1F04"/>
    <w:rsid w:val="002D3715"/>
    <w:rsid w:val="002D4F4E"/>
    <w:rsid w:val="003215F9"/>
    <w:rsid w:val="00331129"/>
    <w:rsid w:val="00337853"/>
    <w:rsid w:val="00356DB8"/>
    <w:rsid w:val="003A13AF"/>
    <w:rsid w:val="00403E70"/>
    <w:rsid w:val="004708D9"/>
    <w:rsid w:val="004B5FA2"/>
    <w:rsid w:val="004C0DDE"/>
    <w:rsid w:val="004C3E9F"/>
    <w:rsid w:val="004E6BB3"/>
    <w:rsid w:val="004F1B4C"/>
    <w:rsid w:val="00503DCB"/>
    <w:rsid w:val="00514F1B"/>
    <w:rsid w:val="00515895"/>
    <w:rsid w:val="00531AE7"/>
    <w:rsid w:val="005C27CB"/>
    <w:rsid w:val="005D2F3F"/>
    <w:rsid w:val="00617833"/>
    <w:rsid w:val="00636C9B"/>
    <w:rsid w:val="0069772E"/>
    <w:rsid w:val="006D092C"/>
    <w:rsid w:val="006E39B7"/>
    <w:rsid w:val="00715B54"/>
    <w:rsid w:val="00763378"/>
    <w:rsid w:val="0078257B"/>
    <w:rsid w:val="00783D9F"/>
    <w:rsid w:val="007E0B2C"/>
    <w:rsid w:val="00802EC4"/>
    <w:rsid w:val="00821D7D"/>
    <w:rsid w:val="008477A2"/>
    <w:rsid w:val="009342A2"/>
    <w:rsid w:val="00981954"/>
    <w:rsid w:val="009B3DE8"/>
    <w:rsid w:val="009B4D4A"/>
    <w:rsid w:val="00AC6F78"/>
    <w:rsid w:val="00B06423"/>
    <w:rsid w:val="00B77A31"/>
    <w:rsid w:val="00B83DCE"/>
    <w:rsid w:val="00B85C8B"/>
    <w:rsid w:val="00C06A9B"/>
    <w:rsid w:val="00C4260C"/>
    <w:rsid w:val="00C6529F"/>
    <w:rsid w:val="00C73B88"/>
    <w:rsid w:val="00C772C0"/>
    <w:rsid w:val="00C95219"/>
    <w:rsid w:val="00CA4408"/>
    <w:rsid w:val="00D31D47"/>
    <w:rsid w:val="00D90B12"/>
    <w:rsid w:val="00E160DF"/>
    <w:rsid w:val="00E16F18"/>
    <w:rsid w:val="00E52073"/>
    <w:rsid w:val="00E849A3"/>
    <w:rsid w:val="00E86C70"/>
    <w:rsid w:val="00F329CC"/>
    <w:rsid w:val="00FB7415"/>
    <w:rsid w:val="00FC2951"/>
    <w:rsid w:val="00FC47B8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7241"/>
  <w15:chartTrackingRefBased/>
  <w15:docId w15:val="{57F11B8C-F013-499C-8713-6227573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C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2EC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60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hfielddc.gov.uk/pay" TargetMode="External"/><Relationship Id="rId5" Type="http://schemas.openxmlformats.org/officeDocument/2006/relationships/hyperlink" Target="http://www.lichfielddc.gov.uk/businessp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Epstein, Esther</dc:creator>
  <cp:keywords/>
  <dc:description/>
  <cp:lastModifiedBy>Nicola Begley</cp:lastModifiedBy>
  <cp:revision>7</cp:revision>
  <dcterms:created xsi:type="dcterms:W3CDTF">2023-02-07T16:43:00Z</dcterms:created>
  <dcterms:modified xsi:type="dcterms:W3CDTF">2024-02-09T09:59:00Z</dcterms:modified>
</cp:coreProperties>
</file>